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E06D18" w:rsidRDefault="00555EFB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 w:rsidRPr="00EE1FBB"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FF6345">
        <w:rPr>
          <w:b/>
          <w:bCs/>
          <w:sz w:val="28"/>
          <w:szCs w:val="28"/>
        </w:rPr>
        <w:t>64</w:t>
      </w:r>
    </w:p>
    <w:p w:rsidR="001B6106" w:rsidRPr="001B6106" w:rsidRDefault="00FF6345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 w:rsidRPr="00FF6345">
        <w:rPr>
          <w:b/>
          <w:bCs/>
        </w:rPr>
        <w:t>Заочного 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816229" w:rsidRPr="001B6106" w:rsidRDefault="00816229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FF6345">
            <w:pPr>
              <w:jc w:val="both"/>
            </w:pPr>
            <w:r w:rsidRPr="001B6106">
              <w:t>«</w:t>
            </w:r>
            <w:r w:rsidR="00EF7252">
              <w:t>2</w:t>
            </w:r>
            <w:r w:rsidR="00FF6345">
              <w:rPr>
                <w:lang w:val="en-US"/>
              </w:rPr>
              <w:t>1</w:t>
            </w:r>
            <w:r w:rsidRPr="001B6106">
              <w:t xml:space="preserve">» </w:t>
            </w:r>
            <w:r w:rsidR="00EF7252">
              <w:rPr>
                <w:lang w:val="en-US"/>
              </w:rPr>
              <w:t>но</w:t>
            </w:r>
            <w:r w:rsidR="00D76C03">
              <w:t>ября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012707" w:rsidRPr="00012707" w:rsidRDefault="00012707" w:rsidP="00012707">
      <w:pPr>
        <w:pStyle w:val="a3"/>
        <w:numPr>
          <w:ilvl w:val="0"/>
          <w:numId w:val="2"/>
        </w:numPr>
        <w:suppressAutoHyphens/>
        <w:spacing w:line="276" w:lineRule="auto"/>
        <w:rPr>
          <w:b/>
          <w:bCs/>
        </w:rPr>
      </w:pPr>
      <w:r w:rsidRPr="00012707">
        <w:rPr>
          <w:b/>
          <w:bCs/>
        </w:rPr>
        <w:t xml:space="preserve">По </w:t>
      </w:r>
      <w:r w:rsidR="00FF6345" w:rsidRPr="00FF6345">
        <w:rPr>
          <w:b/>
          <w:bCs/>
        </w:rPr>
        <w:t>первому</w:t>
      </w:r>
      <w:r w:rsidRPr="00012707">
        <w:rPr>
          <w:b/>
          <w:bCs/>
        </w:rPr>
        <w:t xml:space="preserve"> вопросу повестки заседания.</w:t>
      </w:r>
    </w:p>
    <w:p w:rsidR="004A627A" w:rsidRPr="00FF6345" w:rsidRDefault="004A627A" w:rsidP="002B0FD7">
      <w:pPr>
        <w:pStyle w:val="a3"/>
        <w:numPr>
          <w:ilvl w:val="1"/>
          <w:numId w:val="2"/>
        </w:numPr>
        <w:suppressAutoHyphens/>
        <w:spacing w:line="276" w:lineRule="auto"/>
        <w:jc w:val="both"/>
        <w:rPr>
          <w:bCs/>
        </w:rPr>
      </w:pPr>
      <w:r w:rsidRPr="00FF6345">
        <w:rPr>
          <w:bCs/>
        </w:rPr>
        <w:t xml:space="preserve">Комиссия рассмотрела заявку единственного участника, подавшего заявку на участие в открытом запросе цен </w:t>
      </w:r>
      <w:r w:rsidR="00FF6345" w:rsidRPr="00FF6345">
        <w:rPr>
          <w:bCs/>
        </w:rPr>
        <w:t>на право заключения договора выполнения работ по доработке и дооснащению помещений в Технопарке для размещения подразделений Некоммерческой организацией Фонд развития Центра разработки и коммерциализации новых технологий</w:t>
      </w:r>
      <w:r w:rsidR="00930DC2">
        <w:rPr>
          <w:bCs/>
        </w:rPr>
        <w:t>.</w:t>
      </w:r>
      <w:r w:rsidRPr="00FF6345">
        <w:rPr>
          <w:bCs/>
        </w:rPr>
        <w:t xml:space="preserve"> Извещение № </w:t>
      </w:r>
      <w:r w:rsidR="00FF6345" w:rsidRPr="00FF6345">
        <w:rPr>
          <w:bCs/>
        </w:rPr>
        <w:t>з-17-20102/188</w:t>
      </w:r>
      <w:r w:rsidRPr="00FF6345">
        <w:rPr>
          <w:bCs/>
        </w:rPr>
        <w:t>:</w:t>
      </w:r>
    </w:p>
    <w:tbl>
      <w:tblPr>
        <w:tblW w:w="9792" w:type="dxa"/>
        <w:tblInd w:w="5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4246"/>
        <w:gridCol w:w="5103"/>
      </w:tblGrid>
      <w:tr w:rsidR="00EE1FBB" w:rsidRPr="004A627A" w:rsidTr="00EE1FBB">
        <w:trPr>
          <w:cantSplit/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FBB" w:rsidRPr="004A627A" w:rsidRDefault="00EE1FBB" w:rsidP="00DE4710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4A627A">
              <w:rPr>
                <w:bCs/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424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E1FBB" w:rsidRPr="004A627A" w:rsidRDefault="00EE1FBB" w:rsidP="00DE4710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4A627A">
              <w:rPr>
                <w:bCs/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5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E1FBB" w:rsidRPr="004A627A" w:rsidRDefault="00EE1FBB" w:rsidP="00DE4710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4A627A">
              <w:rPr>
                <w:bCs/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EE1FBB" w:rsidRPr="004A627A" w:rsidTr="00EE1FBB">
        <w:trPr>
          <w:cantSplit/>
          <w:trHeight w:val="611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E1FBB" w:rsidRPr="00D40DA5" w:rsidRDefault="00EE1FBB" w:rsidP="00FF6345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D40DA5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424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1FBB" w:rsidRPr="00D40DA5" w:rsidRDefault="00EE1FBB" w:rsidP="00FF6345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D40DA5">
              <w:rPr>
                <w:bCs/>
                <w:sz w:val="20"/>
                <w:szCs w:val="20"/>
              </w:rPr>
              <w:t>ООО «</w:t>
            </w:r>
            <w:r>
              <w:rPr>
                <w:bCs/>
                <w:sz w:val="20"/>
                <w:szCs w:val="20"/>
              </w:rPr>
              <w:t>Ионеси</w:t>
            </w:r>
            <w:r w:rsidRPr="00D40DA5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5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1FBB" w:rsidRPr="00D40DA5" w:rsidRDefault="00EE1FBB" w:rsidP="00FF634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</w:t>
            </w:r>
            <w:r w:rsidRPr="00D40DA5">
              <w:rPr>
                <w:sz w:val="20"/>
                <w:szCs w:val="20"/>
              </w:rPr>
              <w:t xml:space="preserve">, РФ, г. </w:t>
            </w:r>
            <w:r>
              <w:rPr>
                <w:sz w:val="20"/>
                <w:szCs w:val="20"/>
              </w:rPr>
              <w:t>Ярославль, ул. Свердлова</w:t>
            </w:r>
            <w:r w:rsidRPr="00D40DA5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д.26</w:t>
            </w:r>
          </w:p>
          <w:p w:rsidR="00EE1FBB" w:rsidRPr="00D40DA5" w:rsidRDefault="00EE1FBB" w:rsidP="00FF6345">
            <w:pPr>
              <w:spacing w:line="276" w:lineRule="auto"/>
              <w:rPr>
                <w:sz w:val="20"/>
                <w:szCs w:val="20"/>
              </w:rPr>
            </w:pPr>
            <w:r w:rsidRPr="00D40DA5">
              <w:rPr>
                <w:sz w:val="20"/>
                <w:szCs w:val="20"/>
              </w:rPr>
              <w:t xml:space="preserve">ИНН </w:t>
            </w:r>
            <w:r>
              <w:rPr>
                <w:sz w:val="20"/>
                <w:szCs w:val="20"/>
              </w:rPr>
              <w:t>7611021857</w:t>
            </w:r>
          </w:p>
        </w:tc>
      </w:tr>
    </w:tbl>
    <w:p w:rsidR="004A627A" w:rsidRDefault="004A627A" w:rsidP="004A627A">
      <w:pPr>
        <w:spacing w:line="276" w:lineRule="auto"/>
        <w:ind w:left="792"/>
        <w:jc w:val="both"/>
        <w:rPr>
          <w:rFonts w:eastAsia="Calibri"/>
          <w:lang w:eastAsia="en-US"/>
        </w:rPr>
      </w:pPr>
    </w:p>
    <w:p w:rsidR="004A627A" w:rsidRPr="009A6836" w:rsidRDefault="004A627A" w:rsidP="004A627A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9A6836">
        <w:rPr>
          <w:rFonts w:eastAsia="Calibri"/>
          <w:lang w:eastAsia="en-US"/>
        </w:rPr>
        <w:t>на соответствие требованиям, установленным в Извещении, Документации процедуры закупки по двум вопросам:</w:t>
      </w:r>
    </w:p>
    <w:p w:rsidR="004A627A" w:rsidRPr="009A6836" w:rsidRDefault="004A627A" w:rsidP="004A627A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9A6836">
        <w:rPr>
          <w:rFonts w:eastAsia="Calibri"/>
          <w:lang w:eastAsia="en-US"/>
        </w:rPr>
        <w:t>-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Положении о закупках, Извещении, Документации процедуры закупки;</w:t>
      </w:r>
    </w:p>
    <w:p w:rsidR="004A627A" w:rsidRPr="00F738D0" w:rsidRDefault="004A627A" w:rsidP="004A627A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9A6836">
        <w:rPr>
          <w:rFonts w:eastAsia="Calibri"/>
          <w:lang w:eastAsia="en-US"/>
        </w:rPr>
        <w:t>- соответствие/несоответствие предложения Участника Процедуры закупки требованиям, установленным в Извещении, Документации процедуры закупки</w:t>
      </w:r>
      <w:r w:rsidRPr="00F738D0">
        <w:rPr>
          <w:rFonts w:eastAsia="Calibri"/>
          <w:lang w:eastAsia="en-US"/>
        </w:rPr>
        <w:t>;</w:t>
      </w:r>
    </w:p>
    <w:p w:rsidR="004A627A" w:rsidRDefault="004A627A" w:rsidP="004A627A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966668">
        <w:rPr>
          <w:rFonts w:eastAsia="Calibri"/>
        </w:rPr>
        <w:t>Комиссия, рассмотрев Заявку Участника процедуры закупки приняла решение о допуске/ отказе в допуске участника:</w:t>
      </w:r>
    </w:p>
    <w:tbl>
      <w:tblPr>
        <w:tblStyle w:val="212"/>
        <w:tblW w:w="10631" w:type="dxa"/>
        <w:tblInd w:w="137" w:type="dxa"/>
        <w:tblLook w:val="04A0" w:firstRow="1" w:lastRow="0" w:firstColumn="1" w:lastColumn="0" w:noHBand="0" w:noVBand="1"/>
      </w:tblPr>
      <w:tblGrid>
        <w:gridCol w:w="407"/>
        <w:gridCol w:w="2588"/>
        <w:gridCol w:w="1985"/>
        <w:gridCol w:w="5651"/>
      </w:tblGrid>
      <w:tr w:rsidR="004A627A" w:rsidRPr="004A627A" w:rsidTr="00A94686">
        <w:tc>
          <w:tcPr>
            <w:tcW w:w="407" w:type="dxa"/>
            <w:vAlign w:val="center"/>
          </w:tcPr>
          <w:p w:rsidR="004A627A" w:rsidRPr="004A627A" w:rsidRDefault="004A627A" w:rsidP="00DE4710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4A627A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2588" w:type="dxa"/>
            <w:vAlign w:val="center"/>
          </w:tcPr>
          <w:p w:rsidR="004A627A" w:rsidRPr="004A627A" w:rsidRDefault="004A627A" w:rsidP="00DE471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A627A">
              <w:rPr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1985" w:type="dxa"/>
            <w:vAlign w:val="center"/>
          </w:tcPr>
          <w:p w:rsidR="004A627A" w:rsidRPr="004A627A" w:rsidRDefault="004A627A" w:rsidP="00DE471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A627A">
              <w:rPr>
                <w:sz w:val="20"/>
                <w:szCs w:val="20"/>
              </w:rPr>
              <w:t>Решение о допуске/</w:t>
            </w:r>
            <w:r w:rsidR="00A94686" w:rsidRPr="00A94686">
              <w:rPr>
                <w:sz w:val="20"/>
                <w:szCs w:val="20"/>
              </w:rPr>
              <w:t xml:space="preserve"> </w:t>
            </w:r>
            <w:r w:rsidRPr="004A627A">
              <w:rPr>
                <w:sz w:val="20"/>
                <w:szCs w:val="20"/>
              </w:rPr>
              <w:t>отказе в допуске</w:t>
            </w:r>
          </w:p>
        </w:tc>
        <w:tc>
          <w:tcPr>
            <w:tcW w:w="5651" w:type="dxa"/>
            <w:vAlign w:val="center"/>
          </w:tcPr>
          <w:p w:rsidR="004A627A" w:rsidRPr="004A627A" w:rsidRDefault="004A627A" w:rsidP="00DE471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A627A">
              <w:rPr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FF6345" w:rsidRPr="004A627A" w:rsidTr="00A94686">
        <w:trPr>
          <w:trHeight w:val="598"/>
        </w:trPr>
        <w:tc>
          <w:tcPr>
            <w:tcW w:w="407" w:type="dxa"/>
            <w:vAlign w:val="center"/>
          </w:tcPr>
          <w:p w:rsidR="00FF6345" w:rsidRPr="004A627A" w:rsidRDefault="00FF6345" w:rsidP="00FF6345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4A627A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2588" w:type="dxa"/>
            <w:vAlign w:val="center"/>
          </w:tcPr>
          <w:p w:rsidR="00FF6345" w:rsidRPr="00D40DA5" w:rsidRDefault="00FF6345" w:rsidP="00FF6345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D40DA5">
              <w:rPr>
                <w:bCs/>
                <w:sz w:val="20"/>
                <w:szCs w:val="20"/>
              </w:rPr>
              <w:t>ООО «</w:t>
            </w:r>
            <w:r>
              <w:rPr>
                <w:bCs/>
                <w:sz w:val="20"/>
                <w:szCs w:val="20"/>
              </w:rPr>
              <w:t>Ионеси</w:t>
            </w:r>
            <w:r w:rsidRPr="00D40DA5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1985" w:type="dxa"/>
            <w:vAlign w:val="center"/>
          </w:tcPr>
          <w:p w:rsidR="00FF6345" w:rsidRPr="004A627A" w:rsidRDefault="00FF6345" w:rsidP="00A10D7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F6345">
              <w:rPr>
                <w:sz w:val="20"/>
                <w:szCs w:val="20"/>
              </w:rPr>
              <w:t>отка</w:t>
            </w:r>
            <w:r w:rsidR="00A10D7B">
              <w:rPr>
                <w:sz w:val="20"/>
                <w:szCs w:val="20"/>
              </w:rPr>
              <w:t>зать</w:t>
            </w:r>
            <w:r w:rsidRPr="00FF6345">
              <w:rPr>
                <w:sz w:val="20"/>
                <w:szCs w:val="20"/>
              </w:rPr>
              <w:t xml:space="preserve"> в допуске</w:t>
            </w:r>
          </w:p>
        </w:tc>
        <w:tc>
          <w:tcPr>
            <w:tcW w:w="5651" w:type="dxa"/>
            <w:vAlign w:val="center"/>
          </w:tcPr>
          <w:p w:rsidR="00FF6345" w:rsidRDefault="00253CF4" w:rsidP="00FF634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 с</w:t>
            </w:r>
            <w:r w:rsidR="00FF6345" w:rsidRPr="004A627A">
              <w:rPr>
                <w:sz w:val="20"/>
                <w:szCs w:val="20"/>
              </w:rPr>
              <w:t>оответствует требованиям Извещения о проведении процедуры Закупки</w:t>
            </w:r>
            <w:r>
              <w:rPr>
                <w:sz w:val="20"/>
                <w:szCs w:val="20"/>
              </w:rPr>
              <w:t>:</w:t>
            </w:r>
          </w:p>
          <w:p w:rsidR="00253CF4" w:rsidRDefault="00253CF4" w:rsidP="00FF634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53CF4">
              <w:rPr>
                <w:sz w:val="20"/>
                <w:szCs w:val="20"/>
              </w:rPr>
              <w:t>Цена в Заявке превышает цену</w:t>
            </w:r>
            <w:r w:rsidR="003A0938">
              <w:rPr>
                <w:sz w:val="20"/>
                <w:szCs w:val="20"/>
              </w:rPr>
              <w:t xml:space="preserve">, установленную </w:t>
            </w:r>
            <w:r w:rsidRPr="00253CF4">
              <w:rPr>
                <w:sz w:val="20"/>
                <w:szCs w:val="20"/>
              </w:rPr>
              <w:t>в Извещении</w:t>
            </w:r>
            <w:r>
              <w:rPr>
                <w:sz w:val="20"/>
                <w:szCs w:val="20"/>
              </w:rPr>
              <w:t>;</w:t>
            </w:r>
          </w:p>
          <w:p w:rsidR="00253CF4" w:rsidRPr="00253CF4" w:rsidRDefault="00253CF4" w:rsidP="003A0938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Срок выполнения работ в заявке превышает срок выполнения работ</w:t>
            </w:r>
            <w:r w:rsidR="003A0938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</w:t>
            </w:r>
            <w:r w:rsidR="003A0938" w:rsidRPr="003A0938">
              <w:rPr>
                <w:sz w:val="20"/>
                <w:szCs w:val="20"/>
              </w:rPr>
              <w:t>установленн</w:t>
            </w:r>
            <w:r w:rsidR="003A0938">
              <w:rPr>
                <w:sz w:val="20"/>
                <w:szCs w:val="20"/>
              </w:rPr>
              <w:t>ый</w:t>
            </w:r>
            <w:r w:rsidR="003A0938" w:rsidRPr="003A0938">
              <w:rPr>
                <w:sz w:val="20"/>
                <w:szCs w:val="20"/>
              </w:rPr>
              <w:t xml:space="preserve"> в Извещении</w:t>
            </w:r>
            <w:r>
              <w:rPr>
                <w:sz w:val="20"/>
                <w:szCs w:val="20"/>
              </w:rPr>
              <w:t xml:space="preserve">. </w:t>
            </w:r>
          </w:p>
        </w:tc>
      </w:tr>
    </w:tbl>
    <w:p w:rsidR="004A627A" w:rsidRDefault="004A627A" w:rsidP="004A627A">
      <w:pPr>
        <w:pStyle w:val="a3"/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</w:rPr>
      </w:pPr>
    </w:p>
    <w:p w:rsidR="004A627A" w:rsidRPr="00FF6345" w:rsidRDefault="004A627A" w:rsidP="00A10D7B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FF6345">
        <w:rPr>
          <w:rFonts w:eastAsia="Calibri"/>
        </w:rPr>
        <w:t xml:space="preserve">В связи с тем, что на участие в открытом запросе цен </w:t>
      </w:r>
      <w:r w:rsidR="00FF6345" w:rsidRPr="00FF6345">
        <w:rPr>
          <w:rFonts w:eastAsia="Calibri"/>
        </w:rPr>
        <w:t>на право заключения договора выполнения работ по доработке и дооснащению помещений в Технопарке для размещения подразделений Некоммерческой организацией Фонд развития Центра разработки и коммерциализации новых технологий</w:t>
      </w:r>
      <w:r w:rsidRPr="00FF6345">
        <w:rPr>
          <w:rFonts w:eastAsia="Calibri"/>
        </w:rPr>
        <w:t xml:space="preserve"> подана </w:t>
      </w:r>
      <w:r w:rsidR="00253CF4">
        <w:rPr>
          <w:rFonts w:eastAsia="Calibri"/>
        </w:rPr>
        <w:t>одна</w:t>
      </w:r>
      <w:r w:rsidRPr="00FF6345">
        <w:rPr>
          <w:rFonts w:eastAsia="Calibri"/>
        </w:rPr>
        <w:t xml:space="preserve"> Заявка, </w:t>
      </w:r>
      <w:r w:rsidR="00253CF4">
        <w:rPr>
          <w:rFonts w:eastAsia="Calibri"/>
        </w:rPr>
        <w:t>и единственная поданная Заявка не соответствует требованиям Извещения</w:t>
      </w:r>
      <w:r w:rsidR="00A10D7B">
        <w:rPr>
          <w:rFonts w:eastAsia="Calibri"/>
        </w:rPr>
        <w:t xml:space="preserve"> </w:t>
      </w:r>
      <w:r w:rsidR="00A10D7B" w:rsidRPr="00A10D7B">
        <w:rPr>
          <w:rFonts w:eastAsia="Calibri"/>
        </w:rPr>
        <w:t>о проведении процедуры Закупки</w:t>
      </w:r>
      <w:r w:rsidR="00253CF4">
        <w:rPr>
          <w:rFonts w:eastAsia="Calibri"/>
        </w:rPr>
        <w:t xml:space="preserve">, </w:t>
      </w:r>
      <w:r w:rsidRPr="00FF6345">
        <w:rPr>
          <w:rFonts w:eastAsia="Calibri"/>
        </w:rPr>
        <w:t>указанный запрос цен признается несостоявшимся.</w:t>
      </w:r>
      <w:bookmarkStart w:id="0" w:name="_GoBack"/>
      <w:bookmarkEnd w:id="0"/>
    </w:p>
    <w:sectPr w:rsidR="004A627A" w:rsidRPr="00FF6345" w:rsidSect="00CF1189">
      <w:pgSz w:w="11906" w:h="16838"/>
      <w:pgMar w:top="1418" w:right="567" w:bottom="1191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6CA3" w:rsidRDefault="009D6CA3" w:rsidP="007D698A">
      <w:r>
        <w:separator/>
      </w:r>
    </w:p>
  </w:endnote>
  <w:endnote w:type="continuationSeparator" w:id="0">
    <w:p w:rsidR="009D6CA3" w:rsidRDefault="009D6CA3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6CA3" w:rsidRDefault="009D6CA3" w:rsidP="007D698A">
      <w:r>
        <w:separator/>
      </w:r>
    </w:p>
  </w:footnote>
  <w:footnote w:type="continuationSeparator" w:id="0">
    <w:p w:rsidR="009D6CA3" w:rsidRDefault="009D6CA3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45C7DF8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72E241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0BFB5C74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17781312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20C43AC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2A0075AB"/>
    <w:multiLevelType w:val="hybridMultilevel"/>
    <w:tmpl w:val="5AAAA1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5961A4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72E24B9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9F1575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580106E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4E9E44C2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6742E7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>
    <w:nsid w:val="605B542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615833F0"/>
    <w:multiLevelType w:val="multilevel"/>
    <w:tmpl w:val="97562D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668B3602"/>
    <w:multiLevelType w:val="multilevel"/>
    <w:tmpl w:val="50123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19">
    <w:nsid w:val="67EF1034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69343999"/>
    <w:multiLevelType w:val="hybridMultilevel"/>
    <w:tmpl w:val="A472379E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1">
    <w:nsid w:val="6D912A74"/>
    <w:multiLevelType w:val="hybridMultilevel"/>
    <w:tmpl w:val="CC3804A0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2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>
    <w:nsid w:val="79852BAB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7D5F6B72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6"/>
  </w:num>
  <w:num w:numId="2">
    <w:abstractNumId w:val="0"/>
  </w:num>
  <w:num w:numId="3">
    <w:abstractNumId w:val="11"/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</w:num>
  <w:num w:numId="6">
    <w:abstractNumId w:val="5"/>
  </w:num>
  <w:num w:numId="7">
    <w:abstractNumId w:val="22"/>
  </w:num>
  <w:num w:numId="8">
    <w:abstractNumId w:val="17"/>
  </w:num>
  <w:num w:numId="9">
    <w:abstractNumId w:val="8"/>
  </w:num>
  <w:num w:numId="10">
    <w:abstractNumId w:val="7"/>
  </w:num>
  <w:num w:numId="11">
    <w:abstractNumId w:val="21"/>
  </w:num>
  <w:num w:numId="12">
    <w:abstractNumId w:val="3"/>
  </w:num>
  <w:num w:numId="13">
    <w:abstractNumId w:val="20"/>
  </w:num>
  <w:num w:numId="14">
    <w:abstractNumId w:val="9"/>
  </w:num>
  <w:num w:numId="15">
    <w:abstractNumId w:val="13"/>
  </w:num>
  <w:num w:numId="16">
    <w:abstractNumId w:val="24"/>
  </w:num>
  <w:num w:numId="17">
    <w:abstractNumId w:val="18"/>
  </w:num>
  <w:num w:numId="18">
    <w:abstractNumId w:val="15"/>
  </w:num>
  <w:num w:numId="19">
    <w:abstractNumId w:val="23"/>
  </w:num>
  <w:num w:numId="20">
    <w:abstractNumId w:val="10"/>
  </w:num>
  <w:num w:numId="21">
    <w:abstractNumId w:val="6"/>
  </w:num>
  <w:num w:numId="22">
    <w:abstractNumId w:val="4"/>
  </w:num>
  <w:num w:numId="23">
    <w:abstractNumId w:val="19"/>
  </w:num>
  <w:num w:numId="24">
    <w:abstractNumId w:val="1"/>
  </w:num>
  <w:num w:numId="25">
    <w:abstractNumId w:val="2"/>
  </w:num>
  <w:num w:numId="26">
    <w:abstractNumId w:val="1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AA1"/>
    <w:rsid w:val="00000B16"/>
    <w:rsid w:val="00000D3F"/>
    <w:rsid w:val="000025FA"/>
    <w:rsid w:val="00002A6D"/>
    <w:rsid w:val="00004420"/>
    <w:rsid w:val="00005A27"/>
    <w:rsid w:val="00005EB1"/>
    <w:rsid w:val="00010BFB"/>
    <w:rsid w:val="0001233F"/>
    <w:rsid w:val="0001236E"/>
    <w:rsid w:val="00012707"/>
    <w:rsid w:val="00012CA9"/>
    <w:rsid w:val="00013EDC"/>
    <w:rsid w:val="00014218"/>
    <w:rsid w:val="00015A2B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3D47"/>
    <w:rsid w:val="00054F67"/>
    <w:rsid w:val="000578F0"/>
    <w:rsid w:val="0006049B"/>
    <w:rsid w:val="00060C2D"/>
    <w:rsid w:val="00061EDA"/>
    <w:rsid w:val="000625F3"/>
    <w:rsid w:val="00063814"/>
    <w:rsid w:val="000645D7"/>
    <w:rsid w:val="00064F0A"/>
    <w:rsid w:val="00065D92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6262"/>
    <w:rsid w:val="0008779E"/>
    <w:rsid w:val="00087DB2"/>
    <w:rsid w:val="0009076E"/>
    <w:rsid w:val="00090E86"/>
    <w:rsid w:val="00091057"/>
    <w:rsid w:val="00091142"/>
    <w:rsid w:val="00093CF8"/>
    <w:rsid w:val="00094791"/>
    <w:rsid w:val="00097F2E"/>
    <w:rsid w:val="000A233A"/>
    <w:rsid w:val="000A5A36"/>
    <w:rsid w:val="000B0C85"/>
    <w:rsid w:val="000B0DA9"/>
    <w:rsid w:val="000B0EEB"/>
    <w:rsid w:val="000B1AA4"/>
    <w:rsid w:val="000B3D4F"/>
    <w:rsid w:val="000B55DA"/>
    <w:rsid w:val="000B55EE"/>
    <w:rsid w:val="000B72B8"/>
    <w:rsid w:val="000C10E8"/>
    <w:rsid w:val="000C168F"/>
    <w:rsid w:val="000C205F"/>
    <w:rsid w:val="000C2115"/>
    <w:rsid w:val="000C233F"/>
    <w:rsid w:val="000C35BF"/>
    <w:rsid w:val="000C542B"/>
    <w:rsid w:val="000C5929"/>
    <w:rsid w:val="000C6394"/>
    <w:rsid w:val="000D0E5C"/>
    <w:rsid w:val="000D0FDE"/>
    <w:rsid w:val="000D180A"/>
    <w:rsid w:val="000D1D58"/>
    <w:rsid w:val="000D2180"/>
    <w:rsid w:val="000D3341"/>
    <w:rsid w:val="000D35E3"/>
    <w:rsid w:val="000D3A63"/>
    <w:rsid w:val="000D6F80"/>
    <w:rsid w:val="000D700D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06429"/>
    <w:rsid w:val="001103A5"/>
    <w:rsid w:val="00112535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154D"/>
    <w:rsid w:val="00143C69"/>
    <w:rsid w:val="001476B0"/>
    <w:rsid w:val="0015144B"/>
    <w:rsid w:val="001521D0"/>
    <w:rsid w:val="00153F16"/>
    <w:rsid w:val="00154066"/>
    <w:rsid w:val="001542A7"/>
    <w:rsid w:val="001549BC"/>
    <w:rsid w:val="00155C54"/>
    <w:rsid w:val="00156920"/>
    <w:rsid w:val="001602CE"/>
    <w:rsid w:val="0016064A"/>
    <w:rsid w:val="00160EE8"/>
    <w:rsid w:val="0016257B"/>
    <w:rsid w:val="00162A33"/>
    <w:rsid w:val="00163554"/>
    <w:rsid w:val="00163FC1"/>
    <w:rsid w:val="00163FE9"/>
    <w:rsid w:val="0016429F"/>
    <w:rsid w:val="0016523C"/>
    <w:rsid w:val="00167695"/>
    <w:rsid w:val="00167BCB"/>
    <w:rsid w:val="0017294C"/>
    <w:rsid w:val="00175269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911"/>
    <w:rsid w:val="00194E9F"/>
    <w:rsid w:val="001959EA"/>
    <w:rsid w:val="0019683B"/>
    <w:rsid w:val="001976E5"/>
    <w:rsid w:val="001A1113"/>
    <w:rsid w:val="001A5016"/>
    <w:rsid w:val="001A547D"/>
    <w:rsid w:val="001A57FB"/>
    <w:rsid w:val="001A64EF"/>
    <w:rsid w:val="001A7E8F"/>
    <w:rsid w:val="001B1F67"/>
    <w:rsid w:val="001B21B5"/>
    <w:rsid w:val="001B23B2"/>
    <w:rsid w:val="001B24CD"/>
    <w:rsid w:val="001B41E1"/>
    <w:rsid w:val="001B44E7"/>
    <w:rsid w:val="001B4E67"/>
    <w:rsid w:val="001B6106"/>
    <w:rsid w:val="001B795D"/>
    <w:rsid w:val="001C06AD"/>
    <w:rsid w:val="001C0CE1"/>
    <w:rsid w:val="001C1372"/>
    <w:rsid w:val="001C143B"/>
    <w:rsid w:val="001C523D"/>
    <w:rsid w:val="001C5AED"/>
    <w:rsid w:val="001C6E9D"/>
    <w:rsid w:val="001C7B85"/>
    <w:rsid w:val="001D1245"/>
    <w:rsid w:val="001D1360"/>
    <w:rsid w:val="001D1CE7"/>
    <w:rsid w:val="001D35F2"/>
    <w:rsid w:val="001D3EC7"/>
    <w:rsid w:val="001D509D"/>
    <w:rsid w:val="001D5DA3"/>
    <w:rsid w:val="001D5E56"/>
    <w:rsid w:val="001D61FB"/>
    <w:rsid w:val="001D64D4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1B88"/>
    <w:rsid w:val="001F381E"/>
    <w:rsid w:val="001F4C4C"/>
    <w:rsid w:val="001F5308"/>
    <w:rsid w:val="00200794"/>
    <w:rsid w:val="002021AE"/>
    <w:rsid w:val="00202305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2592B"/>
    <w:rsid w:val="00232483"/>
    <w:rsid w:val="002337B0"/>
    <w:rsid w:val="002360D3"/>
    <w:rsid w:val="00237AAA"/>
    <w:rsid w:val="00244E21"/>
    <w:rsid w:val="0024604C"/>
    <w:rsid w:val="00251174"/>
    <w:rsid w:val="00253B0F"/>
    <w:rsid w:val="00253C89"/>
    <w:rsid w:val="00253CDE"/>
    <w:rsid w:val="00253CF4"/>
    <w:rsid w:val="00254CD9"/>
    <w:rsid w:val="0025639A"/>
    <w:rsid w:val="00256DD5"/>
    <w:rsid w:val="00260CFD"/>
    <w:rsid w:val="002619AB"/>
    <w:rsid w:val="00262C24"/>
    <w:rsid w:val="00262C2B"/>
    <w:rsid w:val="0026318D"/>
    <w:rsid w:val="002633D1"/>
    <w:rsid w:val="00263BF9"/>
    <w:rsid w:val="00264AD1"/>
    <w:rsid w:val="00266F65"/>
    <w:rsid w:val="002678EB"/>
    <w:rsid w:val="00267D6A"/>
    <w:rsid w:val="0027404C"/>
    <w:rsid w:val="00274474"/>
    <w:rsid w:val="00275685"/>
    <w:rsid w:val="00276B17"/>
    <w:rsid w:val="00280538"/>
    <w:rsid w:val="00280C57"/>
    <w:rsid w:val="00281207"/>
    <w:rsid w:val="0028135F"/>
    <w:rsid w:val="00282CBC"/>
    <w:rsid w:val="00283495"/>
    <w:rsid w:val="00283B44"/>
    <w:rsid w:val="00284FA0"/>
    <w:rsid w:val="0028749E"/>
    <w:rsid w:val="0028763E"/>
    <w:rsid w:val="002913FE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A0F16"/>
    <w:rsid w:val="002A2297"/>
    <w:rsid w:val="002A2651"/>
    <w:rsid w:val="002B03D7"/>
    <w:rsid w:val="002B43B3"/>
    <w:rsid w:val="002B4C0A"/>
    <w:rsid w:val="002B797F"/>
    <w:rsid w:val="002B7DCC"/>
    <w:rsid w:val="002C05CC"/>
    <w:rsid w:val="002C178E"/>
    <w:rsid w:val="002C196C"/>
    <w:rsid w:val="002C706C"/>
    <w:rsid w:val="002D0905"/>
    <w:rsid w:val="002D24A6"/>
    <w:rsid w:val="002D2950"/>
    <w:rsid w:val="002D2964"/>
    <w:rsid w:val="002D4A86"/>
    <w:rsid w:val="002D5050"/>
    <w:rsid w:val="002D520F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22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15B"/>
    <w:rsid w:val="002F630E"/>
    <w:rsid w:val="0030030E"/>
    <w:rsid w:val="00302BDD"/>
    <w:rsid w:val="003047FC"/>
    <w:rsid w:val="00304B79"/>
    <w:rsid w:val="00305E03"/>
    <w:rsid w:val="00307CBB"/>
    <w:rsid w:val="003119C2"/>
    <w:rsid w:val="00312CD8"/>
    <w:rsid w:val="003150AB"/>
    <w:rsid w:val="00317D16"/>
    <w:rsid w:val="00323FC5"/>
    <w:rsid w:val="00324DFB"/>
    <w:rsid w:val="00326686"/>
    <w:rsid w:val="003312F9"/>
    <w:rsid w:val="00332E7F"/>
    <w:rsid w:val="00335714"/>
    <w:rsid w:val="00335F5D"/>
    <w:rsid w:val="003363AA"/>
    <w:rsid w:val="003368B3"/>
    <w:rsid w:val="00342910"/>
    <w:rsid w:val="00342C8D"/>
    <w:rsid w:val="0034511C"/>
    <w:rsid w:val="00345820"/>
    <w:rsid w:val="00345E45"/>
    <w:rsid w:val="00346384"/>
    <w:rsid w:val="00347ADF"/>
    <w:rsid w:val="003529C2"/>
    <w:rsid w:val="003534ED"/>
    <w:rsid w:val="00353D74"/>
    <w:rsid w:val="00354B18"/>
    <w:rsid w:val="003555E1"/>
    <w:rsid w:val="00356C35"/>
    <w:rsid w:val="00361795"/>
    <w:rsid w:val="00361C7A"/>
    <w:rsid w:val="003670CB"/>
    <w:rsid w:val="00367951"/>
    <w:rsid w:val="0036795B"/>
    <w:rsid w:val="00373224"/>
    <w:rsid w:val="003758DD"/>
    <w:rsid w:val="00381EEF"/>
    <w:rsid w:val="00382DC3"/>
    <w:rsid w:val="00383A5D"/>
    <w:rsid w:val="00387649"/>
    <w:rsid w:val="00390FA2"/>
    <w:rsid w:val="00392AF9"/>
    <w:rsid w:val="0039413B"/>
    <w:rsid w:val="0039495E"/>
    <w:rsid w:val="00395BCE"/>
    <w:rsid w:val="003A0938"/>
    <w:rsid w:val="003A49A0"/>
    <w:rsid w:val="003A645A"/>
    <w:rsid w:val="003A7405"/>
    <w:rsid w:val="003A7ECB"/>
    <w:rsid w:val="003B0EE6"/>
    <w:rsid w:val="003B1246"/>
    <w:rsid w:val="003B31CD"/>
    <w:rsid w:val="003B4A0B"/>
    <w:rsid w:val="003B5A7A"/>
    <w:rsid w:val="003B6162"/>
    <w:rsid w:val="003B6457"/>
    <w:rsid w:val="003B74C9"/>
    <w:rsid w:val="003C0DEF"/>
    <w:rsid w:val="003C1954"/>
    <w:rsid w:val="003C1D3A"/>
    <w:rsid w:val="003C421D"/>
    <w:rsid w:val="003C5C81"/>
    <w:rsid w:val="003C651F"/>
    <w:rsid w:val="003C7A42"/>
    <w:rsid w:val="003D0C7C"/>
    <w:rsid w:val="003D1767"/>
    <w:rsid w:val="003D1865"/>
    <w:rsid w:val="003D19FF"/>
    <w:rsid w:val="003D56AB"/>
    <w:rsid w:val="003D652F"/>
    <w:rsid w:val="003D6C00"/>
    <w:rsid w:val="003D7DBC"/>
    <w:rsid w:val="003E0A7C"/>
    <w:rsid w:val="003E260F"/>
    <w:rsid w:val="003E50EB"/>
    <w:rsid w:val="003E55A0"/>
    <w:rsid w:val="003E6BAE"/>
    <w:rsid w:val="003F1B58"/>
    <w:rsid w:val="003F27B8"/>
    <w:rsid w:val="003F2A5D"/>
    <w:rsid w:val="003F7D64"/>
    <w:rsid w:val="00401928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2545"/>
    <w:rsid w:val="00424DB9"/>
    <w:rsid w:val="004317EB"/>
    <w:rsid w:val="0043247D"/>
    <w:rsid w:val="00433C2A"/>
    <w:rsid w:val="00434681"/>
    <w:rsid w:val="00434C91"/>
    <w:rsid w:val="004376F2"/>
    <w:rsid w:val="00437961"/>
    <w:rsid w:val="004404C5"/>
    <w:rsid w:val="00441532"/>
    <w:rsid w:val="00444185"/>
    <w:rsid w:val="00445867"/>
    <w:rsid w:val="00445CE2"/>
    <w:rsid w:val="00445D08"/>
    <w:rsid w:val="0044737F"/>
    <w:rsid w:val="004527AC"/>
    <w:rsid w:val="00452B01"/>
    <w:rsid w:val="004543B7"/>
    <w:rsid w:val="0045787F"/>
    <w:rsid w:val="004617DB"/>
    <w:rsid w:val="00461F2C"/>
    <w:rsid w:val="00463763"/>
    <w:rsid w:val="004641F7"/>
    <w:rsid w:val="00464BF7"/>
    <w:rsid w:val="004653A0"/>
    <w:rsid w:val="0046744D"/>
    <w:rsid w:val="00475BB8"/>
    <w:rsid w:val="0047721D"/>
    <w:rsid w:val="004774A1"/>
    <w:rsid w:val="0047797D"/>
    <w:rsid w:val="00480BDA"/>
    <w:rsid w:val="00480D44"/>
    <w:rsid w:val="00480E17"/>
    <w:rsid w:val="0048158A"/>
    <w:rsid w:val="0048478B"/>
    <w:rsid w:val="0048667B"/>
    <w:rsid w:val="00486D74"/>
    <w:rsid w:val="00492CB4"/>
    <w:rsid w:val="00493167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A627A"/>
    <w:rsid w:val="004B0A03"/>
    <w:rsid w:val="004B0D49"/>
    <w:rsid w:val="004B62C4"/>
    <w:rsid w:val="004B63BB"/>
    <w:rsid w:val="004C11A9"/>
    <w:rsid w:val="004C3B2F"/>
    <w:rsid w:val="004C49E5"/>
    <w:rsid w:val="004C4D48"/>
    <w:rsid w:val="004C51D9"/>
    <w:rsid w:val="004C5F21"/>
    <w:rsid w:val="004C7505"/>
    <w:rsid w:val="004D1146"/>
    <w:rsid w:val="004D1597"/>
    <w:rsid w:val="004D355B"/>
    <w:rsid w:val="004D3E71"/>
    <w:rsid w:val="004D460F"/>
    <w:rsid w:val="004D56DE"/>
    <w:rsid w:val="004D7555"/>
    <w:rsid w:val="004D7916"/>
    <w:rsid w:val="004E5454"/>
    <w:rsid w:val="004E5C0D"/>
    <w:rsid w:val="004E651C"/>
    <w:rsid w:val="004E71A9"/>
    <w:rsid w:val="004F037A"/>
    <w:rsid w:val="004F08E6"/>
    <w:rsid w:val="004F2732"/>
    <w:rsid w:val="004F3BFE"/>
    <w:rsid w:val="004F44EB"/>
    <w:rsid w:val="004F5440"/>
    <w:rsid w:val="004F5AFD"/>
    <w:rsid w:val="00502007"/>
    <w:rsid w:val="00502CE6"/>
    <w:rsid w:val="0050395E"/>
    <w:rsid w:val="00503D84"/>
    <w:rsid w:val="005042B2"/>
    <w:rsid w:val="0050464F"/>
    <w:rsid w:val="005146AB"/>
    <w:rsid w:val="00515A6C"/>
    <w:rsid w:val="00515D2A"/>
    <w:rsid w:val="00520C97"/>
    <w:rsid w:val="00521577"/>
    <w:rsid w:val="005220DC"/>
    <w:rsid w:val="00524A18"/>
    <w:rsid w:val="00525157"/>
    <w:rsid w:val="00525BA5"/>
    <w:rsid w:val="005262E5"/>
    <w:rsid w:val="00526921"/>
    <w:rsid w:val="00526C0A"/>
    <w:rsid w:val="00527924"/>
    <w:rsid w:val="00527CC7"/>
    <w:rsid w:val="00527F8C"/>
    <w:rsid w:val="00531893"/>
    <w:rsid w:val="00533758"/>
    <w:rsid w:val="005347F2"/>
    <w:rsid w:val="005372C0"/>
    <w:rsid w:val="005428C4"/>
    <w:rsid w:val="00544F9A"/>
    <w:rsid w:val="00545FD9"/>
    <w:rsid w:val="005527C3"/>
    <w:rsid w:val="0055331E"/>
    <w:rsid w:val="0055445C"/>
    <w:rsid w:val="005558F8"/>
    <w:rsid w:val="00555EFB"/>
    <w:rsid w:val="0055669D"/>
    <w:rsid w:val="00556C75"/>
    <w:rsid w:val="00557C51"/>
    <w:rsid w:val="005610C8"/>
    <w:rsid w:val="00561491"/>
    <w:rsid w:val="005618CF"/>
    <w:rsid w:val="0056286D"/>
    <w:rsid w:val="0056330A"/>
    <w:rsid w:val="005701EE"/>
    <w:rsid w:val="005718A5"/>
    <w:rsid w:val="00572185"/>
    <w:rsid w:val="0057632C"/>
    <w:rsid w:val="005773B7"/>
    <w:rsid w:val="005776E4"/>
    <w:rsid w:val="00584674"/>
    <w:rsid w:val="00585273"/>
    <w:rsid w:val="005858EC"/>
    <w:rsid w:val="00586437"/>
    <w:rsid w:val="0058737B"/>
    <w:rsid w:val="005900B6"/>
    <w:rsid w:val="00591118"/>
    <w:rsid w:val="0059206C"/>
    <w:rsid w:val="00593956"/>
    <w:rsid w:val="00593EAE"/>
    <w:rsid w:val="005940BF"/>
    <w:rsid w:val="0059546A"/>
    <w:rsid w:val="00595A41"/>
    <w:rsid w:val="00596F64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4E8A"/>
    <w:rsid w:val="005B7A36"/>
    <w:rsid w:val="005B7BFA"/>
    <w:rsid w:val="005C0551"/>
    <w:rsid w:val="005C108B"/>
    <w:rsid w:val="005C1439"/>
    <w:rsid w:val="005C28E9"/>
    <w:rsid w:val="005C29AC"/>
    <w:rsid w:val="005C2BC3"/>
    <w:rsid w:val="005C4A37"/>
    <w:rsid w:val="005D3624"/>
    <w:rsid w:val="005D4136"/>
    <w:rsid w:val="005E4036"/>
    <w:rsid w:val="005E4F0C"/>
    <w:rsid w:val="005E5A1B"/>
    <w:rsid w:val="005E69D1"/>
    <w:rsid w:val="005F0597"/>
    <w:rsid w:val="005F08C6"/>
    <w:rsid w:val="005F0FA8"/>
    <w:rsid w:val="005F139A"/>
    <w:rsid w:val="005F1837"/>
    <w:rsid w:val="005F2AFB"/>
    <w:rsid w:val="005F3292"/>
    <w:rsid w:val="005F58EB"/>
    <w:rsid w:val="005F789A"/>
    <w:rsid w:val="005F7E86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17BB0"/>
    <w:rsid w:val="00622938"/>
    <w:rsid w:val="00623F16"/>
    <w:rsid w:val="006259AC"/>
    <w:rsid w:val="0062746C"/>
    <w:rsid w:val="00627849"/>
    <w:rsid w:val="00630454"/>
    <w:rsid w:val="00630D01"/>
    <w:rsid w:val="006310C4"/>
    <w:rsid w:val="00636315"/>
    <w:rsid w:val="00637564"/>
    <w:rsid w:val="00637EFC"/>
    <w:rsid w:val="0064199E"/>
    <w:rsid w:val="00642457"/>
    <w:rsid w:val="00645531"/>
    <w:rsid w:val="006473ED"/>
    <w:rsid w:val="00652070"/>
    <w:rsid w:val="006525AD"/>
    <w:rsid w:val="00653B41"/>
    <w:rsid w:val="00653C6F"/>
    <w:rsid w:val="006541E1"/>
    <w:rsid w:val="006556E6"/>
    <w:rsid w:val="006561EA"/>
    <w:rsid w:val="00657B70"/>
    <w:rsid w:val="0066026C"/>
    <w:rsid w:val="00661345"/>
    <w:rsid w:val="00662201"/>
    <w:rsid w:val="00662DF0"/>
    <w:rsid w:val="00664397"/>
    <w:rsid w:val="00666F39"/>
    <w:rsid w:val="006673EE"/>
    <w:rsid w:val="00667575"/>
    <w:rsid w:val="0066782B"/>
    <w:rsid w:val="00667C71"/>
    <w:rsid w:val="00670420"/>
    <w:rsid w:val="006729FA"/>
    <w:rsid w:val="00674062"/>
    <w:rsid w:val="00674123"/>
    <w:rsid w:val="00675B99"/>
    <w:rsid w:val="00676B9A"/>
    <w:rsid w:val="0068009D"/>
    <w:rsid w:val="00681C3A"/>
    <w:rsid w:val="006848A7"/>
    <w:rsid w:val="00685D1A"/>
    <w:rsid w:val="00687A66"/>
    <w:rsid w:val="00687C10"/>
    <w:rsid w:val="00687D32"/>
    <w:rsid w:val="006903AD"/>
    <w:rsid w:val="00691228"/>
    <w:rsid w:val="0069396D"/>
    <w:rsid w:val="00693F43"/>
    <w:rsid w:val="00694747"/>
    <w:rsid w:val="00697AFE"/>
    <w:rsid w:val="00697B37"/>
    <w:rsid w:val="006A02E9"/>
    <w:rsid w:val="006A1FA7"/>
    <w:rsid w:val="006A43DC"/>
    <w:rsid w:val="006A4924"/>
    <w:rsid w:val="006A5FAA"/>
    <w:rsid w:val="006B0031"/>
    <w:rsid w:val="006B065E"/>
    <w:rsid w:val="006B09B2"/>
    <w:rsid w:val="006B12ED"/>
    <w:rsid w:val="006B1508"/>
    <w:rsid w:val="006B168F"/>
    <w:rsid w:val="006B190F"/>
    <w:rsid w:val="006B366F"/>
    <w:rsid w:val="006B7F44"/>
    <w:rsid w:val="006C0B29"/>
    <w:rsid w:val="006C7F0A"/>
    <w:rsid w:val="006D1365"/>
    <w:rsid w:val="006D18FE"/>
    <w:rsid w:val="006D1CE3"/>
    <w:rsid w:val="006D34F2"/>
    <w:rsid w:val="006D53BA"/>
    <w:rsid w:val="006D5684"/>
    <w:rsid w:val="006D58B7"/>
    <w:rsid w:val="006D6224"/>
    <w:rsid w:val="006E0D3B"/>
    <w:rsid w:val="006E2340"/>
    <w:rsid w:val="006E2C40"/>
    <w:rsid w:val="006E4384"/>
    <w:rsid w:val="006E5B01"/>
    <w:rsid w:val="006F080E"/>
    <w:rsid w:val="006F225C"/>
    <w:rsid w:val="006F5368"/>
    <w:rsid w:val="006F5A2C"/>
    <w:rsid w:val="00700270"/>
    <w:rsid w:val="00700985"/>
    <w:rsid w:val="00701E2A"/>
    <w:rsid w:val="00704E27"/>
    <w:rsid w:val="007073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64063"/>
    <w:rsid w:val="007700EB"/>
    <w:rsid w:val="00772BA4"/>
    <w:rsid w:val="0077431C"/>
    <w:rsid w:val="00774EF4"/>
    <w:rsid w:val="00780DFF"/>
    <w:rsid w:val="00785BF5"/>
    <w:rsid w:val="007860E6"/>
    <w:rsid w:val="00793901"/>
    <w:rsid w:val="00793BDF"/>
    <w:rsid w:val="00793D85"/>
    <w:rsid w:val="00794E2D"/>
    <w:rsid w:val="00795005"/>
    <w:rsid w:val="007950CF"/>
    <w:rsid w:val="007967E6"/>
    <w:rsid w:val="007976AA"/>
    <w:rsid w:val="007978EE"/>
    <w:rsid w:val="007A022E"/>
    <w:rsid w:val="007A09BB"/>
    <w:rsid w:val="007A0C96"/>
    <w:rsid w:val="007A3D49"/>
    <w:rsid w:val="007A4691"/>
    <w:rsid w:val="007A4AD8"/>
    <w:rsid w:val="007A4D74"/>
    <w:rsid w:val="007A5E07"/>
    <w:rsid w:val="007A5E14"/>
    <w:rsid w:val="007A6EE8"/>
    <w:rsid w:val="007B05BE"/>
    <w:rsid w:val="007B0FBB"/>
    <w:rsid w:val="007B14C8"/>
    <w:rsid w:val="007B5A57"/>
    <w:rsid w:val="007B6DEA"/>
    <w:rsid w:val="007B6E6A"/>
    <w:rsid w:val="007C09D7"/>
    <w:rsid w:val="007C0A4B"/>
    <w:rsid w:val="007C1FF0"/>
    <w:rsid w:val="007C68FD"/>
    <w:rsid w:val="007C6DB8"/>
    <w:rsid w:val="007D2643"/>
    <w:rsid w:val="007D2A5C"/>
    <w:rsid w:val="007D2F9A"/>
    <w:rsid w:val="007D3F20"/>
    <w:rsid w:val="007D5D8D"/>
    <w:rsid w:val="007D698A"/>
    <w:rsid w:val="007E11B2"/>
    <w:rsid w:val="007E308E"/>
    <w:rsid w:val="007E3269"/>
    <w:rsid w:val="007E32CA"/>
    <w:rsid w:val="007E33D5"/>
    <w:rsid w:val="007E584A"/>
    <w:rsid w:val="007E68DC"/>
    <w:rsid w:val="007F0526"/>
    <w:rsid w:val="007F0B12"/>
    <w:rsid w:val="007F2016"/>
    <w:rsid w:val="007F48B7"/>
    <w:rsid w:val="007F56C0"/>
    <w:rsid w:val="007F5DA0"/>
    <w:rsid w:val="007F6A3D"/>
    <w:rsid w:val="008002C7"/>
    <w:rsid w:val="008004A0"/>
    <w:rsid w:val="0080182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5C14"/>
    <w:rsid w:val="00816229"/>
    <w:rsid w:val="00817C19"/>
    <w:rsid w:val="00826149"/>
    <w:rsid w:val="008269C9"/>
    <w:rsid w:val="00831B45"/>
    <w:rsid w:val="00831F14"/>
    <w:rsid w:val="00832611"/>
    <w:rsid w:val="008327CE"/>
    <w:rsid w:val="00834228"/>
    <w:rsid w:val="00834B3B"/>
    <w:rsid w:val="008357A8"/>
    <w:rsid w:val="00835B03"/>
    <w:rsid w:val="00835DD5"/>
    <w:rsid w:val="00835E07"/>
    <w:rsid w:val="00836777"/>
    <w:rsid w:val="008371FF"/>
    <w:rsid w:val="00840388"/>
    <w:rsid w:val="00841846"/>
    <w:rsid w:val="008426B1"/>
    <w:rsid w:val="00845CC0"/>
    <w:rsid w:val="00847F0E"/>
    <w:rsid w:val="00850C6C"/>
    <w:rsid w:val="00852B18"/>
    <w:rsid w:val="00855B49"/>
    <w:rsid w:val="00855D24"/>
    <w:rsid w:val="0085648F"/>
    <w:rsid w:val="00856CD0"/>
    <w:rsid w:val="00861A22"/>
    <w:rsid w:val="0086281A"/>
    <w:rsid w:val="00863297"/>
    <w:rsid w:val="00864A34"/>
    <w:rsid w:val="008650F0"/>
    <w:rsid w:val="00866733"/>
    <w:rsid w:val="00867156"/>
    <w:rsid w:val="008714B1"/>
    <w:rsid w:val="00872F84"/>
    <w:rsid w:val="00873856"/>
    <w:rsid w:val="00874E03"/>
    <w:rsid w:val="00875002"/>
    <w:rsid w:val="008765CC"/>
    <w:rsid w:val="00876E25"/>
    <w:rsid w:val="00880019"/>
    <w:rsid w:val="00881D2E"/>
    <w:rsid w:val="00881E71"/>
    <w:rsid w:val="00883373"/>
    <w:rsid w:val="008839FE"/>
    <w:rsid w:val="008866BA"/>
    <w:rsid w:val="00890527"/>
    <w:rsid w:val="00890761"/>
    <w:rsid w:val="008908EA"/>
    <w:rsid w:val="0089200E"/>
    <w:rsid w:val="00892738"/>
    <w:rsid w:val="00892C2B"/>
    <w:rsid w:val="0089578F"/>
    <w:rsid w:val="008A1982"/>
    <w:rsid w:val="008A1E6C"/>
    <w:rsid w:val="008A3FA8"/>
    <w:rsid w:val="008A445F"/>
    <w:rsid w:val="008B1582"/>
    <w:rsid w:val="008B1EA1"/>
    <w:rsid w:val="008B2518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C768F"/>
    <w:rsid w:val="008D06AD"/>
    <w:rsid w:val="008D1FE3"/>
    <w:rsid w:val="008D2F48"/>
    <w:rsid w:val="008D576B"/>
    <w:rsid w:val="008D629C"/>
    <w:rsid w:val="008D7216"/>
    <w:rsid w:val="008E0BB4"/>
    <w:rsid w:val="008E389B"/>
    <w:rsid w:val="008E4A57"/>
    <w:rsid w:val="008E749C"/>
    <w:rsid w:val="008E7762"/>
    <w:rsid w:val="008E7CB4"/>
    <w:rsid w:val="008F3040"/>
    <w:rsid w:val="008F4261"/>
    <w:rsid w:val="008F4266"/>
    <w:rsid w:val="008F7784"/>
    <w:rsid w:val="00901038"/>
    <w:rsid w:val="0090140D"/>
    <w:rsid w:val="00905F49"/>
    <w:rsid w:val="0090630D"/>
    <w:rsid w:val="0090739B"/>
    <w:rsid w:val="00910A13"/>
    <w:rsid w:val="0091263B"/>
    <w:rsid w:val="00912F33"/>
    <w:rsid w:val="009142DE"/>
    <w:rsid w:val="00914F2F"/>
    <w:rsid w:val="00921A25"/>
    <w:rsid w:val="009254B8"/>
    <w:rsid w:val="00925858"/>
    <w:rsid w:val="0092620D"/>
    <w:rsid w:val="00926F6E"/>
    <w:rsid w:val="00927447"/>
    <w:rsid w:val="00930DC2"/>
    <w:rsid w:val="00931C8B"/>
    <w:rsid w:val="00935213"/>
    <w:rsid w:val="00935782"/>
    <w:rsid w:val="00940BFC"/>
    <w:rsid w:val="009436A8"/>
    <w:rsid w:val="009448D1"/>
    <w:rsid w:val="00946D79"/>
    <w:rsid w:val="00946F52"/>
    <w:rsid w:val="00950088"/>
    <w:rsid w:val="00950634"/>
    <w:rsid w:val="009509E1"/>
    <w:rsid w:val="009511CC"/>
    <w:rsid w:val="009514AE"/>
    <w:rsid w:val="0095152F"/>
    <w:rsid w:val="00954DEE"/>
    <w:rsid w:val="0095610E"/>
    <w:rsid w:val="00957875"/>
    <w:rsid w:val="00961F1A"/>
    <w:rsid w:val="0096275F"/>
    <w:rsid w:val="009635B9"/>
    <w:rsid w:val="00963EC0"/>
    <w:rsid w:val="009645D6"/>
    <w:rsid w:val="00965B2A"/>
    <w:rsid w:val="00966478"/>
    <w:rsid w:val="00966668"/>
    <w:rsid w:val="00966D12"/>
    <w:rsid w:val="00966DCE"/>
    <w:rsid w:val="00971105"/>
    <w:rsid w:val="009714C2"/>
    <w:rsid w:val="0097217C"/>
    <w:rsid w:val="009724D4"/>
    <w:rsid w:val="009727A7"/>
    <w:rsid w:val="00972EB4"/>
    <w:rsid w:val="0097333B"/>
    <w:rsid w:val="00973E49"/>
    <w:rsid w:val="009741D8"/>
    <w:rsid w:val="00975E85"/>
    <w:rsid w:val="00980CFE"/>
    <w:rsid w:val="0098305B"/>
    <w:rsid w:val="009835BD"/>
    <w:rsid w:val="00985F7E"/>
    <w:rsid w:val="00986D81"/>
    <w:rsid w:val="00990FBD"/>
    <w:rsid w:val="0099212A"/>
    <w:rsid w:val="009A2ACA"/>
    <w:rsid w:val="009A3B9A"/>
    <w:rsid w:val="009B1B4E"/>
    <w:rsid w:val="009B202F"/>
    <w:rsid w:val="009B261E"/>
    <w:rsid w:val="009B6F2C"/>
    <w:rsid w:val="009C0878"/>
    <w:rsid w:val="009C1B6E"/>
    <w:rsid w:val="009C3BC3"/>
    <w:rsid w:val="009C749E"/>
    <w:rsid w:val="009C7AC8"/>
    <w:rsid w:val="009D05DF"/>
    <w:rsid w:val="009D09CA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6CA3"/>
    <w:rsid w:val="009D7392"/>
    <w:rsid w:val="009E12CA"/>
    <w:rsid w:val="009E1E38"/>
    <w:rsid w:val="009E2C0D"/>
    <w:rsid w:val="009E74B8"/>
    <w:rsid w:val="009F13FA"/>
    <w:rsid w:val="009F3AEB"/>
    <w:rsid w:val="009F3B51"/>
    <w:rsid w:val="009F433A"/>
    <w:rsid w:val="00A0076F"/>
    <w:rsid w:val="00A02536"/>
    <w:rsid w:val="00A03150"/>
    <w:rsid w:val="00A04535"/>
    <w:rsid w:val="00A06375"/>
    <w:rsid w:val="00A07051"/>
    <w:rsid w:val="00A10D7B"/>
    <w:rsid w:val="00A13729"/>
    <w:rsid w:val="00A137B9"/>
    <w:rsid w:val="00A169B2"/>
    <w:rsid w:val="00A21C42"/>
    <w:rsid w:val="00A241A9"/>
    <w:rsid w:val="00A24B1A"/>
    <w:rsid w:val="00A26030"/>
    <w:rsid w:val="00A26577"/>
    <w:rsid w:val="00A26750"/>
    <w:rsid w:val="00A26ED7"/>
    <w:rsid w:val="00A26FA3"/>
    <w:rsid w:val="00A328DF"/>
    <w:rsid w:val="00A33313"/>
    <w:rsid w:val="00A34727"/>
    <w:rsid w:val="00A36012"/>
    <w:rsid w:val="00A360A8"/>
    <w:rsid w:val="00A373A6"/>
    <w:rsid w:val="00A446D7"/>
    <w:rsid w:val="00A45782"/>
    <w:rsid w:val="00A46C5A"/>
    <w:rsid w:val="00A477EB"/>
    <w:rsid w:val="00A509E6"/>
    <w:rsid w:val="00A51219"/>
    <w:rsid w:val="00A56D6D"/>
    <w:rsid w:val="00A577DB"/>
    <w:rsid w:val="00A61C2A"/>
    <w:rsid w:val="00A61E4D"/>
    <w:rsid w:val="00A627CC"/>
    <w:rsid w:val="00A632B1"/>
    <w:rsid w:val="00A65B45"/>
    <w:rsid w:val="00A703D8"/>
    <w:rsid w:val="00A705CA"/>
    <w:rsid w:val="00A718E1"/>
    <w:rsid w:val="00A7219D"/>
    <w:rsid w:val="00A74EB4"/>
    <w:rsid w:val="00A74F4C"/>
    <w:rsid w:val="00A74F6D"/>
    <w:rsid w:val="00A75B6F"/>
    <w:rsid w:val="00A801B1"/>
    <w:rsid w:val="00A81C43"/>
    <w:rsid w:val="00A82D83"/>
    <w:rsid w:val="00A83928"/>
    <w:rsid w:val="00A84458"/>
    <w:rsid w:val="00A91392"/>
    <w:rsid w:val="00A94686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D526A"/>
    <w:rsid w:val="00AD5A6C"/>
    <w:rsid w:val="00AD6DA3"/>
    <w:rsid w:val="00AE3808"/>
    <w:rsid w:val="00AE4A5D"/>
    <w:rsid w:val="00AE4BBE"/>
    <w:rsid w:val="00AE4D9D"/>
    <w:rsid w:val="00AF1E26"/>
    <w:rsid w:val="00AF286B"/>
    <w:rsid w:val="00AF70C5"/>
    <w:rsid w:val="00B00154"/>
    <w:rsid w:val="00B00862"/>
    <w:rsid w:val="00B0276C"/>
    <w:rsid w:val="00B02C7A"/>
    <w:rsid w:val="00B04394"/>
    <w:rsid w:val="00B078C2"/>
    <w:rsid w:val="00B10BF8"/>
    <w:rsid w:val="00B128A2"/>
    <w:rsid w:val="00B128CC"/>
    <w:rsid w:val="00B1416A"/>
    <w:rsid w:val="00B142B3"/>
    <w:rsid w:val="00B208DE"/>
    <w:rsid w:val="00B21AB2"/>
    <w:rsid w:val="00B222A1"/>
    <w:rsid w:val="00B22688"/>
    <w:rsid w:val="00B24AC4"/>
    <w:rsid w:val="00B258F1"/>
    <w:rsid w:val="00B26403"/>
    <w:rsid w:val="00B30EC1"/>
    <w:rsid w:val="00B32132"/>
    <w:rsid w:val="00B33D8F"/>
    <w:rsid w:val="00B349D8"/>
    <w:rsid w:val="00B35250"/>
    <w:rsid w:val="00B35FF7"/>
    <w:rsid w:val="00B36251"/>
    <w:rsid w:val="00B40691"/>
    <w:rsid w:val="00B40A00"/>
    <w:rsid w:val="00B411BF"/>
    <w:rsid w:val="00B43A4A"/>
    <w:rsid w:val="00B43C48"/>
    <w:rsid w:val="00B444EE"/>
    <w:rsid w:val="00B44B25"/>
    <w:rsid w:val="00B44FAF"/>
    <w:rsid w:val="00B45410"/>
    <w:rsid w:val="00B5017D"/>
    <w:rsid w:val="00B54900"/>
    <w:rsid w:val="00B54DA2"/>
    <w:rsid w:val="00B57E9D"/>
    <w:rsid w:val="00B601FB"/>
    <w:rsid w:val="00B61AFB"/>
    <w:rsid w:val="00B61ED2"/>
    <w:rsid w:val="00B621BE"/>
    <w:rsid w:val="00B643FC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3F2A"/>
    <w:rsid w:val="00B75E88"/>
    <w:rsid w:val="00B763CD"/>
    <w:rsid w:val="00B76727"/>
    <w:rsid w:val="00B77789"/>
    <w:rsid w:val="00B80AC5"/>
    <w:rsid w:val="00B82434"/>
    <w:rsid w:val="00B830C6"/>
    <w:rsid w:val="00B85066"/>
    <w:rsid w:val="00B87478"/>
    <w:rsid w:val="00B87C55"/>
    <w:rsid w:val="00B902F1"/>
    <w:rsid w:val="00B93B0D"/>
    <w:rsid w:val="00B941C5"/>
    <w:rsid w:val="00B942E6"/>
    <w:rsid w:val="00B96106"/>
    <w:rsid w:val="00B96637"/>
    <w:rsid w:val="00B96E9F"/>
    <w:rsid w:val="00BA0A17"/>
    <w:rsid w:val="00BA2189"/>
    <w:rsid w:val="00BB0661"/>
    <w:rsid w:val="00BB2629"/>
    <w:rsid w:val="00BB3B96"/>
    <w:rsid w:val="00BB6DF5"/>
    <w:rsid w:val="00BC1D1E"/>
    <w:rsid w:val="00BC1D90"/>
    <w:rsid w:val="00BC1DF5"/>
    <w:rsid w:val="00BC577F"/>
    <w:rsid w:val="00BC5913"/>
    <w:rsid w:val="00BC5F39"/>
    <w:rsid w:val="00BD11A7"/>
    <w:rsid w:val="00BD19C1"/>
    <w:rsid w:val="00BD5396"/>
    <w:rsid w:val="00BD5A09"/>
    <w:rsid w:val="00BD6C0C"/>
    <w:rsid w:val="00BD7625"/>
    <w:rsid w:val="00BD763D"/>
    <w:rsid w:val="00BE0DC0"/>
    <w:rsid w:val="00BE29D7"/>
    <w:rsid w:val="00BE2FE6"/>
    <w:rsid w:val="00BE3BF2"/>
    <w:rsid w:val="00BE5E6A"/>
    <w:rsid w:val="00BE5F86"/>
    <w:rsid w:val="00BF20A4"/>
    <w:rsid w:val="00BF2A31"/>
    <w:rsid w:val="00BF2D58"/>
    <w:rsid w:val="00BF32CE"/>
    <w:rsid w:val="00BF37F9"/>
    <w:rsid w:val="00BF3B85"/>
    <w:rsid w:val="00C0179A"/>
    <w:rsid w:val="00C02AB2"/>
    <w:rsid w:val="00C04295"/>
    <w:rsid w:val="00C049EC"/>
    <w:rsid w:val="00C06C3B"/>
    <w:rsid w:val="00C0777A"/>
    <w:rsid w:val="00C11089"/>
    <w:rsid w:val="00C12A3A"/>
    <w:rsid w:val="00C13CBF"/>
    <w:rsid w:val="00C16F06"/>
    <w:rsid w:val="00C17438"/>
    <w:rsid w:val="00C20CFF"/>
    <w:rsid w:val="00C23088"/>
    <w:rsid w:val="00C23323"/>
    <w:rsid w:val="00C25D37"/>
    <w:rsid w:val="00C27D7D"/>
    <w:rsid w:val="00C27F61"/>
    <w:rsid w:val="00C3076C"/>
    <w:rsid w:val="00C3236E"/>
    <w:rsid w:val="00C3253A"/>
    <w:rsid w:val="00C33B9A"/>
    <w:rsid w:val="00C40A13"/>
    <w:rsid w:val="00C40EB7"/>
    <w:rsid w:val="00C42E61"/>
    <w:rsid w:val="00C435AC"/>
    <w:rsid w:val="00C44C7E"/>
    <w:rsid w:val="00C44D4F"/>
    <w:rsid w:val="00C45166"/>
    <w:rsid w:val="00C51480"/>
    <w:rsid w:val="00C5372F"/>
    <w:rsid w:val="00C552D9"/>
    <w:rsid w:val="00C557D0"/>
    <w:rsid w:val="00C5702F"/>
    <w:rsid w:val="00C572B5"/>
    <w:rsid w:val="00C628B6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1862"/>
    <w:rsid w:val="00CC22F4"/>
    <w:rsid w:val="00CC3C16"/>
    <w:rsid w:val="00CC3E9D"/>
    <w:rsid w:val="00CC45BC"/>
    <w:rsid w:val="00CC62A9"/>
    <w:rsid w:val="00CC747B"/>
    <w:rsid w:val="00CD1132"/>
    <w:rsid w:val="00CD3826"/>
    <w:rsid w:val="00CD42A2"/>
    <w:rsid w:val="00CD52BC"/>
    <w:rsid w:val="00CD6E32"/>
    <w:rsid w:val="00CD7184"/>
    <w:rsid w:val="00CD78E5"/>
    <w:rsid w:val="00CE0953"/>
    <w:rsid w:val="00CE0ED9"/>
    <w:rsid w:val="00CE21B8"/>
    <w:rsid w:val="00CE3A4D"/>
    <w:rsid w:val="00CE3A6D"/>
    <w:rsid w:val="00CE3E55"/>
    <w:rsid w:val="00CE4168"/>
    <w:rsid w:val="00CE4C10"/>
    <w:rsid w:val="00CE501C"/>
    <w:rsid w:val="00CE78FC"/>
    <w:rsid w:val="00CF07E2"/>
    <w:rsid w:val="00CF0B4B"/>
    <w:rsid w:val="00CF1189"/>
    <w:rsid w:val="00CF1476"/>
    <w:rsid w:val="00CF37C4"/>
    <w:rsid w:val="00CF40F5"/>
    <w:rsid w:val="00CF6816"/>
    <w:rsid w:val="00D036EA"/>
    <w:rsid w:val="00D05307"/>
    <w:rsid w:val="00D0569F"/>
    <w:rsid w:val="00D07FF6"/>
    <w:rsid w:val="00D10424"/>
    <w:rsid w:val="00D115AC"/>
    <w:rsid w:val="00D137DF"/>
    <w:rsid w:val="00D14379"/>
    <w:rsid w:val="00D15825"/>
    <w:rsid w:val="00D16448"/>
    <w:rsid w:val="00D2257B"/>
    <w:rsid w:val="00D23F55"/>
    <w:rsid w:val="00D246AB"/>
    <w:rsid w:val="00D2634A"/>
    <w:rsid w:val="00D30AD1"/>
    <w:rsid w:val="00D32D3A"/>
    <w:rsid w:val="00D3418B"/>
    <w:rsid w:val="00D35FE0"/>
    <w:rsid w:val="00D36116"/>
    <w:rsid w:val="00D3689C"/>
    <w:rsid w:val="00D40DA5"/>
    <w:rsid w:val="00D44696"/>
    <w:rsid w:val="00D45296"/>
    <w:rsid w:val="00D46F0C"/>
    <w:rsid w:val="00D47556"/>
    <w:rsid w:val="00D47B6E"/>
    <w:rsid w:val="00D50A5C"/>
    <w:rsid w:val="00D50DB5"/>
    <w:rsid w:val="00D52BED"/>
    <w:rsid w:val="00D53235"/>
    <w:rsid w:val="00D53B9C"/>
    <w:rsid w:val="00D561D6"/>
    <w:rsid w:val="00D613C9"/>
    <w:rsid w:val="00D6195A"/>
    <w:rsid w:val="00D61966"/>
    <w:rsid w:val="00D62DE6"/>
    <w:rsid w:val="00D643EA"/>
    <w:rsid w:val="00D675E2"/>
    <w:rsid w:val="00D67F6A"/>
    <w:rsid w:val="00D756A8"/>
    <w:rsid w:val="00D76C03"/>
    <w:rsid w:val="00D8280F"/>
    <w:rsid w:val="00D84059"/>
    <w:rsid w:val="00D86388"/>
    <w:rsid w:val="00D92DA2"/>
    <w:rsid w:val="00D93E01"/>
    <w:rsid w:val="00D95B4E"/>
    <w:rsid w:val="00DA11EC"/>
    <w:rsid w:val="00DA164E"/>
    <w:rsid w:val="00DA1A4F"/>
    <w:rsid w:val="00DA30E2"/>
    <w:rsid w:val="00DA3805"/>
    <w:rsid w:val="00DA3B16"/>
    <w:rsid w:val="00DB2F57"/>
    <w:rsid w:val="00DB3DB0"/>
    <w:rsid w:val="00DB40F7"/>
    <w:rsid w:val="00DB4951"/>
    <w:rsid w:val="00DB68CF"/>
    <w:rsid w:val="00DB74A0"/>
    <w:rsid w:val="00DC0E7F"/>
    <w:rsid w:val="00DC13C9"/>
    <w:rsid w:val="00DC147E"/>
    <w:rsid w:val="00DC1DDC"/>
    <w:rsid w:val="00DC2946"/>
    <w:rsid w:val="00DC4435"/>
    <w:rsid w:val="00DC44DF"/>
    <w:rsid w:val="00DC57F2"/>
    <w:rsid w:val="00DC7DC7"/>
    <w:rsid w:val="00DD0535"/>
    <w:rsid w:val="00DD2FE8"/>
    <w:rsid w:val="00DD587D"/>
    <w:rsid w:val="00DD64E3"/>
    <w:rsid w:val="00DD64EA"/>
    <w:rsid w:val="00DD7621"/>
    <w:rsid w:val="00DE1320"/>
    <w:rsid w:val="00DE3324"/>
    <w:rsid w:val="00DE49DA"/>
    <w:rsid w:val="00DF070C"/>
    <w:rsid w:val="00DF0CDD"/>
    <w:rsid w:val="00DF149A"/>
    <w:rsid w:val="00DF35E5"/>
    <w:rsid w:val="00DF3BF1"/>
    <w:rsid w:val="00DF4854"/>
    <w:rsid w:val="00E005D0"/>
    <w:rsid w:val="00E00BE9"/>
    <w:rsid w:val="00E031CB"/>
    <w:rsid w:val="00E04EB3"/>
    <w:rsid w:val="00E06B12"/>
    <w:rsid w:val="00E06D18"/>
    <w:rsid w:val="00E078BB"/>
    <w:rsid w:val="00E07A44"/>
    <w:rsid w:val="00E1240F"/>
    <w:rsid w:val="00E14767"/>
    <w:rsid w:val="00E17F9A"/>
    <w:rsid w:val="00E202B8"/>
    <w:rsid w:val="00E20733"/>
    <w:rsid w:val="00E2195C"/>
    <w:rsid w:val="00E231AA"/>
    <w:rsid w:val="00E2685E"/>
    <w:rsid w:val="00E27CB8"/>
    <w:rsid w:val="00E30D0F"/>
    <w:rsid w:val="00E3108E"/>
    <w:rsid w:val="00E3150D"/>
    <w:rsid w:val="00E351C1"/>
    <w:rsid w:val="00E362BA"/>
    <w:rsid w:val="00E41532"/>
    <w:rsid w:val="00E438F2"/>
    <w:rsid w:val="00E440FE"/>
    <w:rsid w:val="00E44364"/>
    <w:rsid w:val="00E4558B"/>
    <w:rsid w:val="00E47C39"/>
    <w:rsid w:val="00E50A15"/>
    <w:rsid w:val="00E52659"/>
    <w:rsid w:val="00E528E2"/>
    <w:rsid w:val="00E54575"/>
    <w:rsid w:val="00E54BFB"/>
    <w:rsid w:val="00E54F96"/>
    <w:rsid w:val="00E558FB"/>
    <w:rsid w:val="00E56752"/>
    <w:rsid w:val="00E61DDF"/>
    <w:rsid w:val="00E72F0F"/>
    <w:rsid w:val="00E74ECD"/>
    <w:rsid w:val="00E81820"/>
    <w:rsid w:val="00E82ACC"/>
    <w:rsid w:val="00E8658B"/>
    <w:rsid w:val="00E86686"/>
    <w:rsid w:val="00E90AF5"/>
    <w:rsid w:val="00E91B5F"/>
    <w:rsid w:val="00E92864"/>
    <w:rsid w:val="00E93578"/>
    <w:rsid w:val="00E93F4E"/>
    <w:rsid w:val="00E93F78"/>
    <w:rsid w:val="00E93FF3"/>
    <w:rsid w:val="00E946F2"/>
    <w:rsid w:val="00E95189"/>
    <w:rsid w:val="00E95FCC"/>
    <w:rsid w:val="00EA02CA"/>
    <w:rsid w:val="00EA6082"/>
    <w:rsid w:val="00EA6692"/>
    <w:rsid w:val="00EA67F0"/>
    <w:rsid w:val="00EA6EB6"/>
    <w:rsid w:val="00EA78B3"/>
    <w:rsid w:val="00EB4D0A"/>
    <w:rsid w:val="00EB5A73"/>
    <w:rsid w:val="00EB6AD7"/>
    <w:rsid w:val="00EB7F40"/>
    <w:rsid w:val="00EC03F4"/>
    <w:rsid w:val="00EC094C"/>
    <w:rsid w:val="00EC21B8"/>
    <w:rsid w:val="00EC4C7A"/>
    <w:rsid w:val="00EC51F4"/>
    <w:rsid w:val="00EC64C8"/>
    <w:rsid w:val="00EC7F0B"/>
    <w:rsid w:val="00ED149A"/>
    <w:rsid w:val="00ED17F2"/>
    <w:rsid w:val="00ED26DC"/>
    <w:rsid w:val="00ED4585"/>
    <w:rsid w:val="00ED4DC0"/>
    <w:rsid w:val="00ED57A6"/>
    <w:rsid w:val="00ED661D"/>
    <w:rsid w:val="00EE03E9"/>
    <w:rsid w:val="00EE1FBB"/>
    <w:rsid w:val="00EE4246"/>
    <w:rsid w:val="00EE5610"/>
    <w:rsid w:val="00EE6004"/>
    <w:rsid w:val="00EE6034"/>
    <w:rsid w:val="00EE61E0"/>
    <w:rsid w:val="00EE7D51"/>
    <w:rsid w:val="00EF15F1"/>
    <w:rsid w:val="00EF20C2"/>
    <w:rsid w:val="00EF3D7B"/>
    <w:rsid w:val="00EF4713"/>
    <w:rsid w:val="00EF4DDB"/>
    <w:rsid w:val="00EF4EC0"/>
    <w:rsid w:val="00EF6068"/>
    <w:rsid w:val="00EF6330"/>
    <w:rsid w:val="00EF7252"/>
    <w:rsid w:val="00F00183"/>
    <w:rsid w:val="00F02CC8"/>
    <w:rsid w:val="00F03E3C"/>
    <w:rsid w:val="00F04591"/>
    <w:rsid w:val="00F05471"/>
    <w:rsid w:val="00F05683"/>
    <w:rsid w:val="00F05AA5"/>
    <w:rsid w:val="00F07F57"/>
    <w:rsid w:val="00F10497"/>
    <w:rsid w:val="00F11B8A"/>
    <w:rsid w:val="00F12AC5"/>
    <w:rsid w:val="00F12BF8"/>
    <w:rsid w:val="00F13D7C"/>
    <w:rsid w:val="00F14353"/>
    <w:rsid w:val="00F17CD9"/>
    <w:rsid w:val="00F17F22"/>
    <w:rsid w:val="00F22503"/>
    <w:rsid w:val="00F24665"/>
    <w:rsid w:val="00F25063"/>
    <w:rsid w:val="00F25EB2"/>
    <w:rsid w:val="00F3071B"/>
    <w:rsid w:val="00F30764"/>
    <w:rsid w:val="00F318C8"/>
    <w:rsid w:val="00F31F39"/>
    <w:rsid w:val="00F32940"/>
    <w:rsid w:val="00F3453B"/>
    <w:rsid w:val="00F3524F"/>
    <w:rsid w:val="00F364F8"/>
    <w:rsid w:val="00F36B14"/>
    <w:rsid w:val="00F37062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514B"/>
    <w:rsid w:val="00F66BC6"/>
    <w:rsid w:val="00F728F3"/>
    <w:rsid w:val="00F72A56"/>
    <w:rsid w:val="00F738B2"/>
    <w:rsid w:val="00F738D0"/>
    <w:rsid w:val="00F7446B"/>
    <w:rsid w:val="00F777B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4092"/>
    <w:rsid w:val="00FB5BB8"/>
    <w:rsid w:val="00FB6835"/>
    <w:rsid w:val="00FC0A1F"/>
    <w:rsid w:val="00FC38B0"/>
    <w:rsid w:val="00FC4044"/>
    <w:rsid w:val="00FC4879"/>
    <w:rsid w:val="00FC56A8"/>
    <w:rsid w:val="00FC6982"/>
    <w:rsid w:val="00FC6C39"/>
    <w:rsid w:val="00FC78D3"/>
    <w:rsid w:val="00FC7CC5"/>
    <w:rsid w:val="00FD0D01"/>
    <w:rsid w:val="00FD2F90"/>
    <w:rsid w:val="00FD3916"/>
    <w:rsid w:val="00FD447B"/>
    <w:rsid w:val="00FD599F"/>
    <w:rsid w:val="00FD6188"/>
    <w:rsid w:val="00FD7984"/>
    <w:rsid w:val="00FD7CA2"/>
    <w:rsid w:val="00FD7E3B"/>
    <w:rsid w:val="00FE011F"/>
    <w:rsid w:val="00FE01B8"/>
    <w:rsid w:val="00FE0F57"/>
    <w:rsid w:val="00FE2359"/>
    <w:rsid w:val="00FE3E56"/>
    <w:rsid w:val="00FE423F"/>
    <w:rsid w:val="00FE68F2"/>
    <w:rsid w:val="00FF1468"/>
    <w:rsid w:val="00FF168C"/>
    <w:rsid w:val="00FF2114"/>
    <w:rsid w:val="00FF3FE0"/>
    <w:rsid w:val="00FF4522"/>
    <w:rsid w:val="00FF5A15"/>
    <w:rsid w:val="00FF5EBD"/>
    <w:rsid w:val="00FF60DE"/>
    <w:rsid w:val="00FF6345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5D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831F1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2"/>
    <w:basedOn w:val="a1"/>
    <w:next w:val="a6"/>
    <w:uiPriority w:val="59"/>
    <w:rsid w:val="00F738D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1">
    <w:name w:val="Сетка таблицы2111"/>
    <w:basedOn w:val="a1"/>
    <w:next w:val="a6"/>
    <w:uiPriority w:val="59"/>
    <w:rsid w:val="00A801B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56287B-2E17-419C-BCEE-5CE8C61DB5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329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Kornilieva Olga</cp:lastModifiedBy>
  <cp:revision>4</cp:revision>
  <cp:lastPrinted>2017-11-21T10:55:00Z</cp:lastPrinted>
  <dcterms:created xsi:type="dcterms:W3CDTF">2017-11-21T11:00:00Z</dcterms:created>
  <dcterms:modified xsi:type="dcterms:W3CDTF">2017-11-21T11:02:00Z</dcterms:modified>
</cp:coreProperties>
</file>