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sz w:val="28"/>
          <w:szCs w:val="28"/>
        </w:rPr>
        <w:t xml:space="preserve">  </w:t>
      </w:r>
      <w:r w:rsidRPr="001B6106">
        <w:rPr>
          <w:rFonts w:cs="Arial"/>
          <w:b/>
          <w:sz w:val="28"/>
          <w:szCs w:val="28"/>
        </w:rPr>
        <w:t>Некоммерческая организация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Фонд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развития Центра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разработки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коммерциализации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новых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технологий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eastAsia="Arial Unicode MS"/>
          <w:sz w:val="20"/>
          <w:szCs w:val="20"/>
        </w:rPr>
      </w:pPr>
    </w:p>
    <w:p w:rsidR="001B6106" w:rsidRPr="00455269" w:rsidRDefault="006B5252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ВЫПИСКА ИЗ </w:t>
      </w:r>
      <w:r w:rsidR="001B6106" w:rsidRPr="001B6106">
        <w:rPr>
          <w:b/>
          <w:bCs/>
          <w:sz w:val="28"/>
          <w:szCs w:val="28"/>
        </w:rPr>
        <w:t>ПРОТОКОЛ</w:t>
      </w:r>
      <w:r>
        <w:rPr>
          <w:b/>
          <w:bCs/>
          <w:sz w:val="28"/>
          <w:szCs w:val="28"/>
        </w:rPr>
        <w:t>А</w:t>
      </w:r>
      <w:r w:rsidR="001B6106" w:rsidRPr="001B6106">
        <w:rPr>
          <w:b/>
          <w:bCs/>
          <w:sz w:val="28"/>
          <w:szCs w:val="28"/>
        </w:rPr>
        <w:t xml:space="preserve"> № </w:t>
      </w:r>
      <w:r w:rsidR="001D3EC7">
        <w:rPr>
          <w:b/>
          <w:bCs/>
          <w:sz w:val="28"/>
          <w:szCs w:val="28"/>
        </w:rPr>
        <w:t>2</w:t>
      </w:r>
      <w:r w:rsidR="00A97157">
        <w:rPr>
          <w:b/>
          <w:bCs/>
          <w:sz w:val="28"/>
          <w:szCs w:val="28"/>
        </w:rPr>
        <w:t>6</w:t>
      </w:r>
    </w:p>
    <w:p w:rsidR="001B6106" w:rsidRPr="001B6106" w:rsidRDefault="002945C2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sz w:val="26"/>
          <w:szCs w:val="26"/>
        </w:rPr>
      </w:pPr>
      <w:r>
        <w:rPr>
          <w:b/>
          <w:bCs/>
        </w:rPr>
        <w:t>Заседания комиссии Департамента по закупкам</w:t>
      </w:r>
      <w:r w:rsidR="001B6106">
        <w:rPr>
          <w:b/>
          <w:bCs/>
        </w:rPr>
        <w:t xml:space="preserve"> </w:t>
      </w:r>
    </w:p>
    <w:p w:rsidR="001B6106" w:rsidRPr="001B6106" w:rsidRDefault="001B6106" w:rsidP="001B6106">
      <w:pPr>
        <w:spacing w:line="240" w:lineRule="atLeast"/>
        <w:jc w:val="center"/>
        <w:rPr>
          <w:sz w:val="26"/>
          <w:szCs w:val="26"/>
        </w:rPr>
      </w:pPr>
    </w:p>
    <w:tbl>
      <w:tblPr>
        <w:tblW w:w="10065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1772"/>
      </w:tblGrid>
      <w:tr w:rsidR="001B6106" w:rsidRPr="001B6106" w:rsidTr="003929BD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437B9E">
            <w:pPr>
              <w:jc w:val="both"/>
            </w:pPr>
            <w:r w:rsidRPr="001B6106">
              <w:t>«</w:t>
            </w:r>
            <w:r w:rsidR="003529C2">
              <w:rPr>
                <w:lang w:val="en-US"/>
              </w:rPr>
              <w:t>2</w:t>
            </w:r>
            <w:r w:rsidR="00437B9E">
              <w:t>3</w:t>
            </w:r>
            <w:r w:rsidRPr="001B6106">
              <w:t xml:space="preserve">» </w:t>
            </w:r>
            <w:r w:rsidR="001D3EC7">
              <w:t>августа</w:t>
            </w:r>
            <w:r w:rsidRPr="001B6106">
              <w:t xml:space="preserve"> 2</w:t>
            </w:r>
            <w:r w:rsidRPr="00866733">
              <w:t>0</w:t>
            </w:r>
            <w:r w:rsidRPr="001B6106">
              <w:t>1</w:t>
            </w:r>
            <w:r w:rsidRPr="00866733">
              <w:t>7</w:t>
            </w:r>
            <w:r w:rsidRPr="001B6106">
              <w:t xml:space="preserve"> г.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1B6106">
            <w:pPr>
              <w:autoSpaceDE w:val="0"/>
              <w:autoSpaceDN w:val="0"/>
              <w:spacing w:line="320" w:lineRule="exact"/>
              <w:jc w:val="both"/>
            </w:pPr>
            <w:r w:rsidRPr="001B6106">
              <w:t>г. Москва</w:t>
            </w:r>
          </w:p>
          <w:p w:rsidR="001B6106" w:rsidRPr="001B6106" w:rsidRDefault="001B6106" w:rsidP="001B6106">
            <w:pPr>
              <w:jc w:val="both"/>
              <w:rPr>
                <w:sz w:val="26"/>
                <w:szCs w:val="26"/>
              </w:rPr>
            </w:pPr>
          </w:p>
        </w:tc>
      </w:tr>
    </w:tbl>
    <w:p w:rsidR="00437B9E" w:rsidRPr="002D520F" w:rsidRDefault="00437B9E" w:rsidP="00437B9E">
      <w:pPr>
        <w:numPr>
          <w:ilvl w:val="0"/>
          <w:numId w:val="2"/>
        </w:numPr>
        <w:suppressAutoHyphens/>
        <w:spacing w:line="276" w:lineRule="auto"/>
        <w:rPr>
          <w:b/>
          <w:bCs/>
        </w:rPr>
      </w:pPr>
      <w:r w:rsidRPr="002D520F">
        <w:rPr>
          <w:b/>
          <w:bCs/>
        </w:rPr>
        <w:t xml:space="preserve">По </w:t>
      </w:r>
      <w:r>
        <w:rPr>
          <w:b/>
          <w:bCs/>
        </w:rPr>
        <w:t>четвертому</w:t>
      </w:r>
      <w:r w:rsidRPr="002D520F">
        <w:rPr>
          <w:b/>
          <w:bCs/>
        </w:rPr>
        <w:t xml:space="preserve"> вопросу повестки заседания.</w:t>
      </w:r>
    </w:p>
    <w:p w:rsidR="00437B9E" w:rsidRPr="00841846" w:rsidRDefault="00437B9E" w:rsidP="00437B9E">
      <w:pPr>
        <w:suppressAutoHyphens/>
        <w:spacing w:line="276" w:lineRule="auto"/>
        <w:ind w:left="360"/>
        <w:rPr>
          <w:bCs/>
        </w:rPr>
      </w:pPr>
    </w:p>
    <w:p w:rsidR="00437B9E" w:rsidRDefault="00437B9E" w:rsidP="00437B9E">
      <w:pPr>
        <w:pStyle w:val="a3"/>
        <w:numPr>
          <w:ilvl w:val="1"/>
          <w:numId w:val="2"/>
        </w:numPr>
        <w:suppressAutoHyphens/>
        <w:spacing w:line="276" w:lineRule="auto"/>
        <w:rPr>
          <w:bCs/>
        </w:rPr>
      </w:pPr>
      <w:r w:rsidRPr="00841846">
        <w:rPr>
          <w:bCs/>
        </w:rPr>
        <w:t>Общие сведения:</w:t>
      </w:r>
    </w:p>
    <w:p w:rsidR="00437B9E" w:rsidRPr="00E30D0F" w:rsidRDefault="00437B9E" w:rsidP="00437B9E">
      <w:pPr>
        <w:suppressAutoHyphens/>
        <w:spacing w:line="276" w:lineRule="auto"/>
        <w:ind w:left="851"/>
        <w:jc w:val="both"/>
        <w:rPr>
          <w:bCs/>
        </w:rPr>
      </w:pPr>
      <w:r w:rsidRPr="00E30D0F">
        <w:rPr>
          <w:bCs/>
        </w:rPr>
        <w:t>Извещение о проведении открытого запроса цен на право заключения договора поставки и монтажа рулонных штор в помещения</w:t>
      </w:r>
      <w:r>
        <w:rPr>
          <w:bCs/>
        </w:rPr>
        <w:t>х</w:t>
      </w:r>
      <w:r w:rsidRPr="00E30D0F">
        <w:rPr>
          <w:bCs/>
        </w:rPr>
        <w:t xml:space="preserve"> Семейного кампуса для нужд Общеобразовательного частного учреждения Международная гимназия инновационного центра «Сколково» было</w:t>
      </w:r>
      <w:r w:rsidRPr="006539C2">
        <w:t xml:space="preserve"> размещено на официальном сайте Фонда «Сколково» в информационно-телекоммуникационной сети Интернет </w:t>
      </w:r>
      <w:hyperlink r:id="rId8" w:history="1">
        <w:r w:rsidRPr="006539C2">
          <w:rPr>
            <w:rStyle w:val="a5"/>
          </w:rPr>
          <w:t>http://sk.ru</w:t>
        </w:r>
      </w:hyperlink>
      <w:r w:rsidRPr="006539C2">
        <w:t>.  «1</w:t>
      </w:r>
      <w:r>
        <w:t>5</w:t>
      </w:r>
      <w:r w:rsidRPr="006539C2">
        <w:t>» августа 2017 года. Дата и время окончания приема заявок – «</w:t>
      </w:r>
      <w:r>
        <w:t>23</w:t>
      </w:r>
      <w:r w:rsidRPr="006539C2">
        <w:t>» августа 2017 года не позднее 1</w:t>
      </w:r>
      <w:r>
        <w:t>0</w:t>
      </w:r>
      <w:r w:rsidRPr="006539C2">
        <w:t xml:space="preserve"> часов 00 минут (время московское). Ко времени и дате окончания приема Заявок, установленными в Извещении, конверт</w:t>
      </w:r>
      <w:r>
        <w:t>ов</w:t>
      </w:r>
      <w:r w:rsidRPr="006539C2">
        <w:t xml:space="preserve"> с Заявк</w:t>
      </w:r>
      <w:r>
        <w:t>ами</w:t>
      </w:r>
      <w:r w:rsidRPr="006539C2">
        <w:t xml:space="preserve"> Участник</w:t>
      </w:r>
      <w:r>
        <w:t>ов не п</w:t>
      </w:r>
      <w:bookmarkStart w:id="0" w:name="_GoBack"/>
      <w:bookmarkEnd w:id="0"/>
      <w:r>
        <w:t>оступало</w:t>
      </w:r>
      <w:r w:rsidRPr="006539C2">
        <w:t>. Заявок от Участников Процедуры закупки после даты и времени окончания подачи Заявок не поступало. От Участник</w:t>
      </w:r>
      <w:r>
        <w:t>ов</w:t>
      </w:r>
      <w:r w:rsidRPr="006539C2">
        <w:t xml:space="preserve"> Процедуры закупки уведомлений </w:t>
      </w:r>
      <w:r w:rsidRPr="00E30D0F">
        <w:rPr>
          <w:bCs/>
        </w:rPr>
        <w:t xml:space="preserve">об изменении или отзыве Заявок не поступало. </w:t>
      </w:r>
    </w:p>
    <w:p w:rsidR="00437B9E" w:rsidRPr="00E54BFB" w:rsidRDefault="00437B9E" w:rsidP="00437B9E">
      <w:pPr>
        <w:pStyle w:val="a3"/>
        <w:numPr>
          <w:ilvl w:val="1"/>
          <w:numId w:val="2"/>
        </w:numPr>
        <w:spacing w:before="120" w:after="120" w:line="276" w:lineRule="auto"/>
        <w:jc w:val="both"/>
        <w:rPr>
          <w:bCs/>
        </w:rPr>
      </w:pPr>
      <w:r w:rsidRPr="00E54BFB">
        <w:rPr>
          <w:rFonts w:eastAsia="Calibri"/>
          <w:lang w:eastAsia="en-US"/>
        </w:rPr>
        <w:t xml:space="preserve">В связи с тем, что на участие в открытом запросе цен </w:t>
      </w:r>
      <w:r w:rsidRPr="00E54BFB">
        <w:rPr>
          <w:bCs/>
        </w:rPr>
        <w:t>на право заключения договора поставки и монтажа рулонных штор в помещения</w:t>
      </w:r>
      <w:r>
        <w:rPr>
          <w:bCs/>
        </w:rPr>
        <w:t>х</w:t>
      </w:r>
      <w:r w:rsidRPr="00E54BFB">
        <w:rPr>
          <w:bCs/>
        </w:rPr>
        <w:t xml:space="preserve"> Семейного кампуса для нужд Общеобразовательного частного учреждения Международная гимназия инновационного центра «Сколково» </w:t>
      </w:r>
      <w:r>
        <w:t xml:space="preserve">не </w:t>
      </w:r>
      <w:r w:rsidRPr="008A6373">
        <w:t>подан</w:t>
      </w:r>
      <w:r>
        <w:t>о ни одной заявки</w:t>
      </w:r>
      <w:r w:rsidRPr="008A6373">
        <w:t xml:space="preserve">, указанный запрос цен признается несостоявшимся. </w:t>
      </w:r>
    </w:p>
    <w:p w:rsidR="00006164" w:rsidRDefault="00006164" w:rsidP="00437B9E">
      <w:pPr>
        <w:suppressAutoHyphens/>
        <w:spacing w:line="276" w:lineRule="auto"/>
        <w:ind w:left="720"/>
        <w:rPr>
          <w:rFonts w:eastAsia="Calibri"/>
        </w:rPr>
      </w:pPr>
    </w:p>
    <w:sectPr w:rsidR="00006164" w:rsidSect="00604EBA">
      <w:pgSz w:w="11906" w:h="16838"/>
      <w:pgMar w:top="851" w:right="566" w:bottom="9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6478" w:rsidRDefault="00966478" w:rsidP="007D698A">
      <w:r>
        <w:separator/>
      </w:r>
    </w:p>
  </w:endnote>
  <w:endnote w:type="continuationSeparator" w:id="0">
    <w:p w:rsidR="00966478" w:rsidRDefault="0096647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6478" w:rsidRDefault="00966478" w:rsidP="007D698A">
      <w:r>
        <w:separator/>
      </w:r>
    </w:p>
  </w:footnote>
  <w:footnote w:type="continuationSeparator" w:id="0">
    <w:p w:rsidR="00966478" w:rsidRDefault="0096647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D2403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1EFE2793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44DF70AE"/>
    <w:multiLevelType w:val="hybridMultilevel"/>
    <w:tmpl w:val="32B24AF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580106E"/>
    <w:multiLevelType w:val="multilevel"/>
    <w:tmpl w:val="F0D2589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615833F0"/>
    <w:multiLevelType w:val="multilevel"/>
    <w:tmpl w:val="E87C706C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665068B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6F5B4A1A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1"/>
  </w:num>
  <w:num w:numId="7">
    <w:abstractNumId w:val="6"/>
  </w:num>
  <w:num w:numId="8">
    <w:abstractNumId w:val="5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defaultTabStop w:val="708"/>
  <w:autoHyphenation/>
  <w:characterSpacingControl w:val="doNotCompress"/>
  <w:hdrShapeDefaults>
    <o:shapedefaults v:ext="edit" spidmax="942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3CD"/>
    <w:rsid w:val="00000B16"/>
    <w:rsid w:val="00000D3F"/>
    <w:rsid w:val="000025FA"/>
    <w:rsid w:val="00002A6D"/>
    <w:rsid w:val="00005EB1"/>
    <w:rsid w:val="00006164"/>
    <w:rsid w:val="00010BFB"/>
    <w:rsid w:val="0001233F"/>
    <w:rsid w:val="0001236E"/>
    <w:rsid w:val="00012CA9"/>
    <w:rsid w:val="00013EDC"/>
    <w:rsid w:val="00014218"/>
    <w:rsid w:val="00015A2B"/>
    <w:rsid w:val="00021FE3"/>
    <w:rsid w:val="000220BC"/>
    <w:rsid w:val="00023279"/>
    <w:rsid w:val="00024E6B"/>
    <w:rsid w:val="00026357"/>
    <w:rsid w:val="0003288B"/>
    <w:rsid w:val="00033EC0"/>
    <w:rsid w:val="00034EEE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3814"/>
    <w:rsid w:val="000645D7"/>
    <w:rsid w:val="00067FE4"/>
    <w:rsid w:val="00070CF5"/>
    <w:rsid w:val="00072C3B"/>
    <w:rsid w:val="000753F9"/>
    <w:rsid w:val="00076B8E"/>
    <w:rsid w:val="00077358"/>
    <w:rsid w:val="0007737F"/>
    <w:rsid w:val="0008045A"/>
    <w:rsid w:val="000806F6"/>
    <w:rsid w:val="000811AB"/>
    <w:rsid w:val="00084CA9"/>
    <w:rsid w:val="00084D6F"/>
    <w:rsid w:val="00085423"/>
    <w:rsid w:val="00086262"/>
    <w:rsid w:val="0008779E"/>
    <w:rsid w:val="00087DB2"/>
    <w:rsid w:val="0009076E"/>
    <w:rsid w:val="00090E86"/>
    <w:rsid w:val="00091057"/>
    <w:rsid w:val="00091142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6F80"/>
    <w:rsid w:val="000D700D"/>
    <w:rsid w:val="000E4430"/>
    <w:rsid w:val="000E589D"/>
    <w:rsid w:val="000E6FD9"/>
    <w:rsid w:val="000E7607"/>
    <w:rsid w:val="000F1B8D"/>
    <w:rsid w:val="000F33C3"/>
    <w:rsid w:val="000F3E72"/>
    <w:rsid w:val="000F4E1D"/>
    <w:rsid w:val="000F6BA8"/>
    <w:rsid w:val="00103956"/>
    <w:rsid w:val="001056AF"/>
    <w:rsid w:val="00106429"/>
    <w:rsid w:val="0011257C"/>
    <w:rsid w:val="00113770"/>
    <w:rsid w:val="00113B2D"/>
    <w:rsid w:val="001150F7"/>
    <w:rsid w:val="001166A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154D"/>
    <w:rsid w:val="00143C69"/>
    <w:rsid w:val="0015144B"/>
    <w:rsid w:val="001521D0"/>
    <w:rsid w:val="00154066"/>
    <w:rsid w:val="001542A7"/>
    <w:rsid w:val="001549BC"/>
    <w:rsid w:val="00155C54"/>
    <w:rsid w:val="00156920"/>
    <w:rsid w:val="001602CE"/>
    <w:rsid w:val="00160EE8"/>
    <w:rsid w:val="0016257B"/>
    <w:rsid w:val="00162A33"/>
    <w:rsid w:val="00163554"/>
    <w:rsid w:val="00163FC1"/>
    <w:rsid w:val="0016429F"/>
    <w:rsid w:val="0016523C"/>
    <w:rsid w:val="00167BCB"/>
    <w:rsid w:val="0017294C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5016"/>
    <w:rsid w:val="001A547D"/>
    <w:rsid w:val="001A57FB"/>
    <w:rsid w:val="001A64EF"/>
    <w:rsid w:val="001B21B5"/>
    <w:rsid w:val="001B23B2"/>
    <w:rsid w:val="001B24CD"/>
    <w:rsid w:val="001B44E7"/>
    <w:rsid w:val="001B4E67"/>
    <w:rsid w:val="001B6106"/>
    <w:rsid w:val="001B795D"/>
    <w:rsid w:val="001C06AD"/>
    <w:rsid w:val="001C1372"/>
    <w:rsid w:val="001C143B"/>
    <w:rsid w:val="001C5AED"/>
    <w:rsid w:val="001C6E9D"/>
    <w:rsid w:val="001D1245"/>
    <w:rsid w:val="001D1360"/>
    <w:rsid w:val="001D1CE7"/>
    <w:rsid w:val="001D3EC7"/>
    <w:rsid w:val="001D5792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84FA0"/>
    <w:rsid w:val="0028749E"/>
    <w:rsid w:val="002913FE"/>
    <w:rsid w:val="002940C9"/>
    <w:rsid w:val="002945C2"/>
    <w:rsid w:val="00294B6C"/>
    <w:rsid w:val="002954D5"/>
    <w:rsid w:val="00295C2C"/>
    <w:rsid w:val="002962E0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C05CC"/>
    <w:rsid w:val="002C178E"/>
    <w:rsid w:val="002C196C"/>
    <w:rsid w:val="002C706C"/>
    <w:rsid w:val="002D0905"/>
    <w:rsid w:val="002D2950"/>
    <w:rsid w:val="002D2964"/>
    <w:rsid w:val="002D4A86"/>
    <w:rsid w:val="002D5050"/>
    <w:rsid w:val="002D520F"/>
    <w:rsid w:val="002D529B"/>
    <w:rsid w:val="002D5BC9"/>
    <w:rsid w:val="002D6079"/>
    <w:rsid w:val="002D6EE2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44F5"/>
    <w:rsid w:val="002F50FA"/>
    <w:rsid w:val="002F59BA"/>
    <w:rsid w:val="002F630E"/>
    <w:rsid w:val="00302BDD"/>
    <w:rsid w:val="003047FC"/>
    <w:rsid w:val="00304B79"/>
    <w:rsid w:val="00307CBB"/>
    <w:rsid w:val="003119C2"/>
    <w:rsid w:val="00312CD8"/>
    <w:rsid w:val="003150AB"/>
    <w:rsid w:val="00317D16"/>
    <w:rsid w:val="00324DFB"/>
    <w:rsid w:val="003312F9"/>
    <w:rsid w:val="00332E7F"/>
    <w:rsid w:val="00335714"/>
    <w:rsid w:val="00335F5D"/>
    <w:rsid w:val="00342910"/>
    <w:rsid w:val="00342C8D"/>
    <w:rsid w:val="0034511C"/>
    <w:rsid w:val="00345820"/>
    <w:rsid w:val="00345E45"/>
    <w:rsid w:val="00346384"/>
    <w:rsid w:val="00347ADF"/>
    <w:rsid w:val="003529C2"/>
    <w:rsid w:val="003534ED"/>
    <w:rsid w:val="00353D74"/>
    <w:rsid w:val="003555E1"/>
    <w:rsid w:val="00356C35"/>
    <w:rsid w:val="00361795"/>
    <w:rsid w:val="00361C7A"/>
    <w:rsid w:val="003670CB"/>
    <w:rsid w:val="00367951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67BE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1D3A"/>
    <w:rsid w:val="003C421D"/>
    <w:rsid w:val="003C5C81"/>
    <w:rsid w:val="003C651F"/>
    <w:rsid w:val="003C7A42"/>
    <w:rsid w:val="003D0C7C"/>
    <w:rsid w:val="003D1865"/>
    <w:rsid w:val="003D19FF"/>
    <w:rsid w:val="003D56AB"/>
    <w:rsid w:val="003D6C00"/>
    <w:rsid w:val="003D7DBC"/>
    <w:rsid w:val="003E0A7C"/>
    <w:rsid w:val="003E0C56"/>
    <w:rsid w:val="003E260F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22545"/>
    <w:rsid w:val="004317EB"/>
    <w:rsid w:val="0043247D"/>
    <w:rsid w:val="00433C2A"/>
    <w:rsid w:val="00434681"/>
    <w:rsid w:val="004376F2"/>
    <w:rsid w:val="00437961"/>
    <w:rsid w:val="00437B9E"/>
    <w:rsid w:val="00441532"/>
    <w:rsid w:val="00445CE2"/>
    <w:rsid w:val="004527AC"/>
    <w:rsid w:val="00452B01"/>
    <w:rsid w:val="004543B7"/>
    <w:rsid w:val="00455269"/>
    <w:rsid w:val="0045787F"/>
    <w:rsid w:val="004617DB"/>
    <w:rsid w:val="00463763"/>
    <w:rsid w:val="004641F7"/>
    <w:rsid w:val="00464BF7"/>
    <w:rsid w:val="004653A0"/>
    <w:rsid w:val="0046744D"/>
    <w:rsid w:val="00475BB8"/>
    <w:rsid w:val="0047797D"/>
    <w:rsid w:val="00480D44"/>
    <w:rsid w:val="00480E17"/>
    <w:rsid w:val="0048158A"/>
    <w:rsid w:val="0048478B"/>
    <w:rsid w:val="0048667B"/>
    <w:rsid w:val="00486D74"/>
    <w:rsid w:val="00492CB4"/>
    <w:rsid w:val="00493816"/>
    <w:rsid w:val="0049585F"/>
    <w:rsid w:val="004A01A4"/>
    <w:rsid w:val="004A09DF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E71A9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C0"/>
    <w:rsid w:val="00545FD9"/>
    <w:rsid w:val="005527C3"/>
    <w:rsid w:val="0055331E"/>
    <w:rsid w:val="0055445C"/>
    <w:rsid w:val="005558F8"/>
    <w:rsid w:val="0055669D"/>
    <w:rsid w:val="00557C51"/>
    <w:rsid w:val="005610C8"/>
    <w:rsid w:val="00561491"/>
    <w:rsid w:val="005618CF"/>
    <w:rsid w:val="0056286D"/>
    <w:rsid w:val="005701EE"/>
    <w:rsid w:val="005718A5"/>
    <w:rsid w:val="00572185"/>
    <w:rsid w:val="0057632C"/>
    <w:rsid w:val="005773B7"/>
    <w:rsid w:val="00584674"/>
    <w:rsid w:val="00585273"/>
    <w:rsid w:val="005858EC"/>
    <w:rsid w:val="00586437"/>
    <w:rsid w:val="00591118"/>
    <w:rsid w:val="0059206C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7A36"/>
    <w:rsid w:val="005B7BFA"/>
    <w:rsid w:val="005C0551"/>
    <w:rsid w:val="005C108B"/>
    <w:rsid w:val="005C28E9"/>
    <w:rsid w:val="005C29AC"/>
    <w:rsid w:val="005D3624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DF0"/>
    <w:rsid w:val="00666F39"/>
    <w:rsid w:val="00667575"/>
    <w:rsid w:val="0066782B"/>
    <w:rsid w:val="00667C71"/>
    <w:rsid w:val="00670420"/>
    <w:rsid w:val="00674062"/>
    <w:rsid w:val="00674123"/>
    <w:rsid w:val="00675B99"/>
    <w:rsid w:val="00676B9A"/>
    <w:rsid w:val="0068009D"/>
    <w:rsid w:val="00681C3A"/>
    <w:rsid w:val="006848A7"/>
    <w:rsid w:val="00687A66"/>
    <w:rsid w:val="006903AD"/>
    <w:rsid w:val="00691228"/>
    <w:rsid w:val="0069396D"/>
    <w:rsid w:val="00697B37"/>
    <w:rsid w:val="006A1FA7"/>
    <w:rsid w:val="006A43DC"/>
    <w:rsid w:val="006A4924"/>
    <w:rsid w:val="006A5FAA"/>
    <w:rsid w:val="006B065E"/>
    <w:rsid w:val="006B09B2"/>
    <w:rsid w:val="006B12ED"/>
    <w:rsid w:val="006B1508"/>
    <w:rsid w:val="006B168F"/>
    <w:rsid w:val="006B190F"/>
    <w:rsid w:val="006B5252"/>
    <w:rsid w:val="006B7F44"/>
    <w:rsid w:val="006C0B29"/>
    <w:rsid w:val="006C7F0A"/>
    <w:rsid w:val="006D1365"/>
    <w:rsid w:val="006D18FE"/>
    <w:rsid w:val="006D1CE3"/>
    <w:rsid w:val="006D34F2"/>
    <w:rsid w:val="006D53BA"/>
    <w:rsid w:val="006D5684"/>
    <w:rsid w:val="006D6224"/>
    <w:rsid w:val="006E0D3B"/>
    <w:rsid w:val="006E2C40"/>
    <w:rsid w:val="006F080E"/>
    <w:rsid w:val="006F225C"/>
    <w:rsid w:val="006F5368"/>
    <w:rsid w:val="006F5A2C"/>
    <w:rsid w:val="00700270"/>
    <w:rsid w:val="00701E2A"/>
    <w:rsid w:val="00704E27"/>
    <w:rsid w:val="0070731F"/>
    <w:rsid w:val="00711A80"/>
    <w:rsid w:val="0071251F"/>
    <w:rsid w:val="007147FB"/>
    <w:rsid w:val="00714B66"/>
    <w:rsid w:val="0071601B"/>
    <w:rsid w:val="0072128B"/>
    <w:rsid w:val="0072273E"/>
    <w:rsid w:val="007273EA"/>
    <w:rsid w:val="0073163A"/>
    <w:rsid w:val="00732C63"/>
    <w:rsid w:val="00732CA8"/>
    <w:rsid w:val="00733528"/>
    <w:rsid w:val="007345C2"/>
    <w:rsid w:val="00734634"/>
    <w:rsid w:val="007350E7"/>
    <w:rsid w:val="00740E75"/>
    <w:rsid w:val="007413E6"/>
    <w:rsid w:val="00747F19"/>
    <w:rsid w:val="00750781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80DFF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5E14"/>
    <w:rsid w:val="007A6EE8"/>
    <w:rsid w:val="007B14C8"/>
    <w:rsid w:val="007B6E6A"/>
    <w:rsid w:val="007C0773"/>
    <w:rsid w:val="007C09D7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2CA"/>
    <w:rsid w:val="007E33D5"/>
    <w:rsid w:val="007E584A"/>
    <w:rsid w:val="007E68DC"/>
    <w:rsid w:val="007F2016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1846"/>
    <w:rsid w:val="008426B1"/>
    <w:rsid w:val="00845CC0"/>
    <w:rsid w:val="00847F0E"/>
    <w:rsid w:val="00852B18"/>
    <w:rsid w:val="00855B49"/>
    <w:rsid w:val="00855D24"/>
    <w:rsid w:val="0085648F"/>
    <w:rsid w:val="00861A22"/>
    <w:rsid w:val="0086281A"/>
    <w:rsid w:val="00863297"/>
    <w:rsid w:val="00864A34"/>
    <w:rsid w:val="008650F0"/>
    <w:rsid w:val="00866733"/>
    <w:rsid w:val="00867156"/>
    <w:rsid w:val="008714B1"/>
    <w:rsid w:val="00872F84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A1982"/>
    <w:rsid w:val="008A1E6C"/>
    <w:rsid w:val="008A445F"/>
    <w:rsid w:val="008B1582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630D"/>
    <w:rsid w:val="0090739B"/>
    <w:rsid w:val="00910A13"/>
    <w:rsid w:val="0091263B"/>
    <w:rsid w:val="00912F33"/>
    <w:rsid w:val="00921A25"/>
    <w:rsid w:val="009254B8"/>
    <w:rsid w:val="0092585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5B2A"/>
    <w:rsid w:val="00966478"/>
    <w:rsid w:val="00966D12"/>
    <w:rsid w:val="00966DCE"/>
    <w:rsid w:val="00971105"/>
    <w:rsid w:val="009714C2"/>
    <w:rsid w:val="009724D4"/>
    <w:rsid w:val="0097333B"/>
    <w:rsid w:val="00973E49"/>
    <w:rsid w:val="009741D8"/>
    <w:rsid w:val="00975E85"/>
    <w:rsid w:val="0098305B"/>
    <w:rsid w:val="009835BD"/>
    <w:rsid w:val="00985F7E"/>
    <w:rsid w:val="00986D81"/>
    <w:rsid w:val="0099212A"/>
    <w:rsid w:val="009A3B9A"/>
    <w:rsid w:val="009B1B4E"/>
    <w:rsid w:val="009B261E"/>
    <w:rsid w:val="009C0878"/>
    <w:rsid w:val="009C1B6E"/>
    <w:rsid w:val="009C3BC3"/>
    <w:rsid w:val="009C749E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D7392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4535"/>
    <w:rsid w:val="00A06375"/>
    <w:rsid w:val="00A13729"/>
    <w:rsid w:val="00A137B9"/>
    <w:rsid w:val="00A21C42"/>
    <w:rsid w:val="00A26030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18E1"/>
    <w:rsid w:val="00A7219D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157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A5D"/>
    <w:rsid w:val="00AE4BBE"/>
    <w:rsid w:val="00AE4D9D"/>
    <w:rsid w:val="00AF1E26"/>
    <w:rsid w:val="00B00154"/>
    <w:rsid w:val="00B00862"/>
    <w:rsid w:val="00B0276C"/>
    <w:rsid w:val="00B02C7A"/>
    <w:rsid w:val="00B078C2"/>
    <w:rsid w:val="00B10BF8"/>
    <w:rsid w:val="00B128CC"/>
    <w:rsid w:val="00B1416A"/>
    <w:rsid w:val="00B208DE"/>
    <w:rsid w:val="00B21AB2"/>
    <w:rsid w:val="00B222A1"/>
    <w:rsid w:val="00B22688"/>
    <w:rsid w:val="00B24AC4"/>
    <w:rsid w:val="00B30EC1"/>
    <w:rsid w:val="00B32132"/>
    <w:rsid w:val="00B33D8F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5017D"/>
    <w:rsid w:val="00B54900"/>
    <w:rsid w:val="00B54DA2"/>
    <w:rsid w:val="00B57E9D"/>
    <w:rsid w:val="00B601FB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80AC5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1E"/>
    <w:rsid w:val="00BC1D90"/>
    <w:rsid w:val="00BC577F"/>
    <w:rsid w:val="00BC5913"/>
    <w:rsid w:val="00BC5F39"/>
    <w:rsid w:val="00BD11A7"/>
    <w:rsid w:val="00BD19C1"/>
    <w:rsid w:val="00BD5A09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BF3B85"/>
    <w:rsid w:val="00C0179A"/>
    <w:rsid w:val="00C02AB2"/>
    <w:rsid w:val="00C04295"/>
    <w:rsid w:val="00C049EC"/>
    <w:rsid w:val="00C06C3B"/>
    <w:rsid w:val="00C0777A"/>
    <w:rsid w:val="00C11089"/>
    <w:rsid w:val="00C12A3A"/>
    <w:rsid w:val="00C13CBF"/>
    <w:rsid w:val="00C16F06"/>
    <w:rsid w:val="00C17438"/>
    <w:rsid w:val="00C23088"/>
    <w:rsid w:val="00C27D7D"/>
    <w:rsid w:val="00C3076C"/>
    <w:rsid w:val="00C3253A"/>
    <w:rsid w:val="00C40A13"/>
    <w:rsid w:val="00C40EB7"/>
    <w:rsid w:val="00C42E61"/>
    <w:rsid w:val="00C435AC"/>
    <w:rsid w:val="00C44C7E"/>
    <w:rsid w:val="00C44D4F"/>
    <w:rsid w:val="00C51480"/>
    <w:rsid w:val="00C5372F"/>
    <w:rsid w:val="00C552D9"/>
    <w:rsid w:val="00C5702F"/>
    <w:rsid w:val="00C572B5"/>
    <w:rsid w:val="00C63835"/>
    <w:rsid w:val="00C63845"/>
    <w:rsid w:val="00C64C06"/>
    <w:rsid w:val="00C654EE"/>
    <w:rsid w:val="00C66E66"/>
    <w:rsid w:val="00C67670"/>
    <w:rsid w:val="00C677F0"/>
    <w:rsid w:val="00C71F2B"/>
    <w:rsid w:val="00C72B4D"/>
    <w:rsid w:val="00C72CF6"/>
    <w:rsid w:val="00C76F63"/>
    <w:rsid w:val="00C82B1F"/>
    <w:rsid w:val="00C83B94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1862"/>
    <w:rsid w:val="00CC3C16"/>
    <w:rsid w:val="00CC3E9D"/>
    <w:rsid w:val="00CC62A9"/>
    <w:rsid w:val="00CC747B"/>
    <w:rsid w:val="00CD1132"/>
    <w:rsid w:val="00CD3826"/>
    <w:rsid w:val="00CD52BC"/>
    <w:rsid w:val="00CD78E5"/>
    <w:rsid w:val="00CE0953"/>
    <w:rsid w:val="00CE21B8"/>
    <w:rsid w:val="00CE3A4D"/>
    <w:rsid w:val="00CE3E55"/>
    <w:rsid w:val="00CE4168"/>
    <w:rsid w:val="00CE4C10"/>
    <w:rsid w:val="00CE501C"/>
    <w:rsid w:val="00CE78FC"/>
    <w:rsid w:val="00CF07E2"/>
    <w:rsid w:val="00CF0B4B"/>
    <w:rsid w:val="00CF1476"/>
    <w:rsid w:val="00CF40F5"/>
    <w:rsid w:val="00D05307"/>
    <w:rsid w:val="00D0569F"/>
    <w:rsid w:val="00D07FF6"/>
    <w:rsid w:val="00D115AC"/>
    <w:rsid w:val="00D137DF"/>
    <w:rsid w:val="00D14379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7556"/>
    <w:rsid w:val="00D47B6E"/>
    <w:rsid w:val="00D50A5C"/>
    <w:rsid w:val="00D50DB5"/>
    <w:rsid w:val="00D52BED"/>
    <w:rsid w:val="00D53235"/>
    <w:rsid w:val="00D53B9C"/>
    <w:rsid w:val="00D561D6"/>
    <w:rsid w:val="00D613C9"/>
    <w:rsid w:val="00D6195A"/>
    <w:rsid w:val="00D61966"/>
    <w:rsid w:val="00D62DE6"/>
    <w:rsid w:val="00D675E2"/>
    <w:rsid w:val="00D67F6A"/>
    <w:rsid w:val="00D756A8"/>
    <w:rsid w:val="00D8280F"/>
    <w:rsid w:val="00D84059"/>
    <w:rsid w:val="00D86388"/>
    <w:rsid w:val="00D93E01"/>
    <w:rsid w:val="00D95B4E"/>
    <w:rsid w:val="00DA11EC"/>
    <w:rsid w:val="00DA164E"/>
    <w:rsid w:val="00DA1A4F"/>
    <w:rsid w:val="00DA30E2"/>
    <w:rsid w:val="00DA3B16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0535"/>
    <w:rsid w:val="00DD2FE8"/>
    <w:rsid w:val="00DD3555"/>
    <w:rsid w:val="00DD64EA"/>
    <w:rsid w:val="00DD7621"/>
    <w:rsid w:val="00DE1320"/>
    <w:rsid w:val="00DE3324"/>
    <w:rsid w:val="00DE49DA"/>
    <w:rsid w:val="00DF0CDD"/>
    <w:rsid w:val="00DF149A"/>
    <w:rsid w:val="00DF35E5"/>
    <w:rsid w:val="00DF3BF1"/>
    <w:rsid w:val="00DF4854"/>
    <w:rsid w:val="00E00BE9"/>
    <w:rsid w:val="00E031CB"/>
    <w:rsid w:val="00E078BB"/>
    <w:rsid w:val="00E07A44"/>
    <w:rsid w:val="00E1240F"/>
    <w:rsid w:val="00E14767"/>
    <w:rsid w:val="00E20733"/>
    <w:rsid w:val="00E2195C"/>
    <w:rsid w:val="00E231AA"/>
    <w:rsid w:val="00E2685E"/>
    <w:rsid w:val="00E27CB8"/>
    <w:rsid w:val="00E30D0F"/>
    <w:rsid w:val="00E3150D"/>
    <w:rsid w:val="00E351C1"/>
    <w:rsid w:val="00E362BA"/>
    <w:rsid w:val="00E41532"/>
    <w:rsid w:val="00E438F2"/>
    <w:rsid w:val="00E44364"/>
    <w:rsid w:val="00E4558B"/>
    <w:rsid w:val="00E47C39"/>
    <w:rsid w:val="00E52659"/>
    <w:rsid w:val="00E54575"/>
    <w:rsid w:val="00E54BFB"/>
    <w:rsid w:val="00E54F96"/>
    <w:rsid w:val="00E558FB"/>
    <w:rsid w:val="00E56752"/>
    <w:rsid w:val="00E61DDF"/>
    <w:rsid w:val="00E72F0F"/>
    <w:rsid w:val="00E74ECD"/>
    <w:rsid w:val="00E81820"/>
    <w:rsid w:val="00E82ACC"/>
    <w:rsid w:val="00E86686"/>
    <w:rsid w:val="00E90AF5"/>
    <w:rsid w:val="00E93578"/>
    <w:rsid w:val="00E93F4E"/>
    <w:rsid w:val="00E93F78"/>
    <w:rsid w:val="00E93FF3"/>
    <w:rsid w:val="00E946F2"/>
    <w:rsid w:val="00E95FCC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17F2"/>
    <w:rsid w:val="00ED26DC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EF4EC0"/>
    <w:rsid w:val="00EF6330"/>
    <w:rsid w:val="00F03E3C"/>
    <w:rsid w:val="00F04591"/>
    <w:rsid w:val="00F05471"/>
    <w:rsid w:val="00F05683"/>
    <w:rsid w:val="00F05AA5"/>
    <w:rsid w:val="00F07F57"/>
    <w:rsid w:val="00F10497"/>
    <w:rsid w:val="00F11B8A"/>
    <w:rsid w:val="00F13D7C"/>
    <w:rsid w:val="00F14353"/>
    <w:rsid w:val="00F17CD9"/>
    <w:rsid w:val="00F17F22"/>
    <w:rsid w:val="00F22503"/>
    <w:rsid w:val="00F25063"/>
    <w:rsid w:val="00F25EB2"/>
    <w:rsid w:val="00F3071B"/>
    <w:rsid w:val="00F31F39"/>
    <w:rsid w:val="00F3453B"/>
    <w:rsid w:val="00F3524F"/>
    <w:rsid w:val="00F364F8"/>
    <w:rsid w:val="00F36B14"/>
    <w:rsid w:val="00F43403"/>
    <w:rsid w:val="00F43B9D"/>
    <w:rsid w:val="00F502B0"/>
    <w:rsid w:val="00F51ABF"/>
    <w:rsid w:val="00F551DC"/>
    <w:rsid w:val="00F5572F"/>
    <w:rsid w:val="00F55E93"/>
    <w:rsid w:val="00F56F1D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56A8"/>
    <w:rsid w:val="00FC6982"/>
    <w:rsid w:val="00FC7CC5"/>
    <w:rsid w:val="00FD0D01"/>
    <w:rsid w:val="00FD2F90"/>
    <w:rsid w:val="00FD3916"/>
    <w:rsid w:val="00FD6188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5A15"/>
    <w:rsid w:val="00FF5EBD"/>
    <w:rsid w:val="00FF60DE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4209"/>
    <o:shapelayout v:ext="edit">
      <o:idmap v:ext="edit" data="1"/>
    </o:shapelayout>
  </w:shapeDefaults>
  <w:decimalSymbol w:val=","/>
  <w:listSeparator w:val=";"/>
  <w15:docId w15:val="{56EFE87A-D1E2-4333-9F81-0C1C8822B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06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6"/>
    <w:uiPriority w:val="59"/>
    <w:rsid w:val="003D7DBC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034EE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1"/>
    <w:basedOn w:val="a1"/>
    <w:next w:val="a6"/>
    <w:uiPriority w:val="59"/>
    <w:rsid w:val="008650F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C13C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2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k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3E38EA-272F-4B22-98AB-D7FC1DC7B7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212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Kalimullin Rinat</cp:lastModifiedBy>
  <cp:revision>3</cp:revision>
  <cp:lastPrinted>2017-08-29T13:02:00Z</cp:lastPrinted>
  <dcterms:created xsi:type="dcterms:W3CDTF">2017-08-29T17:53:00Z</dcterms:created>
  <dcterms:modified xsi:type="dcterms:W3CDTF">2017-08-29T17:53:00Z</dcterms:modified>
</cp:coreProperties>
</file>