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EA0CBA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64BB5">
        <w:rPr>
          <w:sz w:val="24"/>
          <w:szCs w:val="24"/>
          <w:lang w:val="ru-RU" w:eastAsia="ru-RU"/>
        </w:rPr>
        <w:t>16-40102/</w:t>
      </w:r>
      <w:r w:rsidR="00EA0CBA">
        <w:rPr>
          <w:sz w:val="24"/>
          <w:szCs w:val="24"/>
          <w:lang w:eastAsia="ru-RU"/>
        </w:rPr>
        <w:t>73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804A3" w:rsidRPr="00A804A3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546052" w:rsidRPr="00546052">
        <w:rPr>
          <w:b/>
          <w:bCs/>
          <w:iCs/>
          <w:sz w:val="28"/>
          <w:szCs w:val="28"/>
          <w:lang w:val="ru-RU" w:eastAsia="ru-RU"/>
        </w:rPr>
        <w:t>источников бесперебойного питания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  <w:r w:rsidR="006E1C97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A0CB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0CB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0CB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0CB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0CB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0CB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0CB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A0CB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3D70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46052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6E1C97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4776B"/>
    <w:rsid w:val="00872AC1"/>
    <w:rsid w:val="008741E7"/>
    <w:rsid w:val="00894F0D"/>
    <w:rsid w:val="00895D96"/>
    <w:rsid w:val="008D4F7E"/>
    <w:rsid w:val="008F0B55"/>
    <w:rsid w:val="008F5EA0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804A3"/>
    <w:rsid w:val="00AD428A"/>
    <w:rsid w:val="00AE0FBB"/>
    <w:rsid w:val="00AE698E"/>
    <w:rsid w:val="00B129D3"/>
    <w:rsid w:val="00B162BC"/>
    <w:rsid w:val="00B3030A"/>
    <w:rsid w:val="00B30901"/>
    <w:rsid w:val="00B51A08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64BB5"/>
    <w:rsid w:val="00C95C20"/>
    <w:rsid w:val="00C96FBC"/>
    <w:rsid w:val="00CC1AC9"/>
    <w:rsid w:val="00D1339C"/>
    <w:rsid w:val="00D4550F"/>
    <w:rsid w:val="00D64D5E"/>
    <w:rsid w:val="00D70534"/>
    <w:rsid w:val="00D708E4"/>
    <w:rsid w:val="00D76503"/>
    <w:rsid w:val="00DA1E26"/>
    <w:rsid w:val="00DB2D0C"/>
    <w:rsid w:val="00DD08B2"/>
    <w:rsid w:val="00DD7503"/>
    <w:rsid w:val="00E008FE"/>
    <w:rsid w:val="00E1359F"/>
    <w:rsid w:val="00E325F4"/>
    <w:rsid w:val="00E63A59"/>
    <w:rsid w:val="00E81E61"/>
    <w:rsid w:val="00E979D2"/>
    <w:rsid w:val="00EA0CBA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2016-11-18T10:58:00Z</dcterms:created>
  <dcterms:modified xsi:type="dcterms:W3CDTF">2016-11-18T14:23:00Z</dcterms:modified>
</cp:coreProperties>
</file>