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205433" w:rsidRPr="00205433" w:rsidRDefault="00205433" w:rsidP="00205433">
      <w:pPr>
        <w:jc w:val="right"/>
        <w:rPr>
          <w:sz w:val="28"/>
          <w:szCs w:val="28"/>
          <w:lang w:val="ru-RU"/>
        </w:rPr>
      </w:pPr>
      <w:r w:rsidRPr="00205433">
        <w:rPr>
          <w:sz w:val="28"/>
          <w:szCs w:val="28"/>
          <w:lang w:val="ru-RU"/>
        </w:rPr>
        <w:t xml:space="preserve">                                                        </w:t>
      </w: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377055" w:rsidRDefault="00377055" w:rsidP="00E94F60">
      <w:pPr>
        <w:jc w:val="center"/>
        <w:rPr>
          <w:b/>
          <w:bCs/>
          <w:sz w:val="26"/>
          <w:szCs w:val="26"/>
          <w:lang w:val="ru-RU"/>
        </w:rPr>
      </w:pP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="00F07343">
        <w:rPr>
          <w:b/>
          <w:sz w:val="26"/>
          <w:szCs w:val="26"/>
          <w:lang w:val="ru-RU"/>
        </w:rPr>
        <w:t>з-13-50204/187</w:t>
      </w:r>
    </w:p>
    <w:p w:rsidR="0021233C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351CFA"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t xml:space="preserve">Открытого </w:t>
      </w:r>
      <w:r w:rsidRPr="00351CFA">
        <w:rPr>
          <w:b/>
          <w:bCs/>
          <w:sz w:val="28"/>
          <w:szCs w:val="28"/>
          <w:lang w:val="ru-RU"/>
        </w:rPr>
        <w:t>Запроса цен</w:t>
      </w:r>
    </w:p>
    <w:p w:rsidR="0021233C" w:rsidRPr="0061596E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61596E">
        <w:rPr>
          <w:b/>
          <w:bCs/>
          <w:sz w:val="28"/>
          <w:szCs w:val="28"/>
          <w:lang w:val="ru-RU"/>
        </w:rPr>
        <w:t>в целях отбора поставщика</w:t>
      </w:r>
    </w:p>
    <w:p w:rsidR="009A5CAE" w:rsidRDefault="005258B2" w:rsidP="00250914">
      <w:pPr>
        <w:jc w:val="center"/>
        <w:rPr>
          <w:b/>
          <w:sz w:val="28"/>
          <w:szCs w:val="28"/>
          <w:lang w:val="ru-RU"/>
        </w:rPr>
      </w:pPr>
      <w:r w:rsidRPr="0070177B">
        <w:rPr>
          <w:b/>
          <w:sz w:val="28"/>
          <w:szCs w:val="28"/>
          <w:lang w:val="ru-RU"/>
        </w:rPr>
        <w:t xml:space="preserve">на право заключения </w:t>
      </w:r>
      <w:r w:rsidR="00EA4DD9" w:rsidRPr="00EA4DD9">
        <w:rPr>
          <w:b/>
          <w:sz w:val="28"/>
          <w:szCs w:val="28"/>
          <w:lang w:val="ru-RU"/>
        </w:rPr>
        <w:t xml:space="preserve">рамочного </w:t>
      </w:r>
      <w:proofErr w:type="gramStart"/>
      <w:r w:rsidR="00EA4DD9" w:rsidRPr="00EA4DD9">
        <w:rPr>
          <w:b/>
          <w:sz w:val="28"/>
          <w:szCs w:val="28"/>
          <w:lang w:val="ru-RU"/>
        </w:rPr>
        <w:t>договора</w:t>
      </w:r>
      <w:proofErr w:type="gramEnd"/>
      <w:r w:rsidR="00EA4DD9" w:rsidRPr="00EA4DD9">
        <w:rPr>
          <w:b/>
          <w:sz w:val="28"/>
          <w:szCs w:val="28"/>
          <w:lang w:val="ru-RU"/>
        </w:rPr>
        <w:t xml:space="preserve"> </w:t>
      </w:r>
      <w:r w:rsidR="00EA4DD9">
        <w:rPr>
          <w:b/>
          <w:sz w:val="28"/>
          <w:szCs w:val="28"/>
          <w:lang w:val="ru-RU"/>
        </w:rPr>
        <w:t>на</w:t>
      </w:r>
      <w:r w:rsidRPr="0070177B">
        <w:rPr>
          <w:b/>
          <w:sz w:val="28"/>
          <w:szCs w:val="28"/>
          <w:lang w:val="ru-RU"/>
        </w:rPr>
        <w:t xml:space="preserve"> </w:t>
      </w:r>
      <w:r w:rsidR="00AF3F4E">
        <w:rPr>
          <w:b/>
          <w:sz w:val="28"/>
          <w:szCs w:val="28"/>
          <w:lang w:val="ru-RU"/>
        </w:rPr>
        <w:t xml:space="preserve">оказание услуг по </w:t>
      </w:r>
      <w:r w:rsidR="00454E8E" w:rsidRPr="00454E8E">
        <w:rPr>
          <w:b/>
          <w:sz w:val="28"/>
          <w:szCs w:val="28"/>
          <w:lang w:val="ru-RU"/>
        </w:rPr>
        <w:t>системно-техническо</w:t>
      </w:r>
      <w:r w:rsidR="00454E8E">
        <w:rPr>
          <w:b/>
          <w:sz w:val="28"/>
          <w:szCs w:val="28"/>
          <w:lang w:val="ru-RU"/>
        </w:rPr>
        <w:t>му</w:t>
      </w:r>
      <w:r w:rsidR="00454E8E" w:rsidRPr="00454E8E">
        <w:rPr>
          <w:b/>
          <w:sz w:val="28"/>
          <w:szCs w:val="28"/>
          <w:lang w:val="ru-RU"/>
        </w:rPr>
        <w:t xml:space="preserve"> обслуживани</w:t>
      </w:r>
      <w:r w:rsidR="00454E8E">
        <w:rPr>
          <w:b/>
          <w:sz w:val="28"/>
          <w:szCs w:val="28"/>
          <w:lang w:val="ru-RU"/>
        </w:rPr>
        <w:t>ю</w:t>
      </w:r>
      <w:r w:rsidR="00454E8E" w:rsidRPr="00454E8E">
        <w:rPr>
          <w:b/>
          <w:sz w:val="28"/>
          <w:szCs w:val="28"/>
          <w:lang w:val="ru-RU"/>
        </w:rPr>
        <w:t xml:space="preserve"> информационно-вычислительного комплекса  </w:t>
      </w:r>
      <w:r w:rsidR="00AF3F4E">
        <w:rPr>
          <w:b/>
          <w:sz w:val="28"/>
          <w:szCs w:val="28"/>
          <w:lang w:val="ru-RU"/>
        </w:rPr>
        <w:t>объекта</w:t>
      </w:r>
      <w:r w:rsidR="00250914" w:rsidRPr="00250914">
        <w:rPr>
          <w:b/>
          <w:sz w:val="28"/>
          <w:szCs w:val="28"/>
          <w:lang w:val="ru-RU"/>
        </w:rPr>
        <w:t xml:space="preserve"> </w:t>
      </w:r>
      <w:r w:rsidR="00454E8E">
        <w:rPr>
          <w:b/>
          <w:sz w:val="28"/>
          <w:szCs w:val="28"/>
          <w:lang w:val="ru-RU"/>
        </w:rPr>
        <w:t>Центр городского развития</w:t>
      </w:r>
      <w:r w:rsidR="00AF3F4E" w:rsidRPr="00AF3F4E">
        <w:rPr>
          <w:b/>
          <w:sz w:val="28"/>
          <w:szCs w:val="28"/>
          <w:lang w:val="ru-RU"/>
        </w:rPr>
        <w:t xml:space="preserve"> ИЦ «Сколково»</w:t>
      </w:r>
      <w:r w:rsidR="00AF3F4E">
        <w:rPr>
          <w:b/>
          <w:sz w:val="28"/>
          <w:szCs w:val="28"/>
          <w:lang w:val="ru-RU"/>
        </w:rPr>
        <w:t xml:space="preserve"> </w:t>
      </w:r>
      <w:r w:rsidR="00250914" w:rsidRPr="00250914">
        <w:rPr>
          <w:b/>
          <w:sz w:val="28"/>
          <w:szCs w:val="28"/>
          <w:lang w:val="ru-RU"/>
        </w:rPr>
        <w:t xml:space="preserve">по адресу: Россия, </w:t>
      </w:r>
      <w:r w:rsidR="00454E8E" w:rsidRPr="00454E8E">
        <w:rPr>
          <w:b/>
          <w:sz w:val="28"/>
          <w:szCs w:val="28"/>
          <w:lang w:val="ru-RU"/>
        </w:rPr>
        <w:t>г. Москва, территория инновационного центра «Сколково», дом № 1</w:t>
      </w:r>
    </w:p>
    <w:p w:rsidR="00DA1AF1" w:rsidRPr="00934677" w:rsidRDefault="00250914" w:rsidP="00250914">
      <w:pPr>
        <w:jc w:val="center"/>
        <w:rPr>
          <w:sz w:val="28"/>
          <w:szCs w:val="28"/>
          <w:lang w:val="ru-RU"/>
        </w:rPr>
      </w:pPr>
      <w:r w:rsidRPr="00250914">
        <w:rPr>
          <w:b/>
          <w:sz w:val="28"/>
          <w:szCs w:val="28"/>
          <w:lang w:val="ru-RU"/>
        </w:rPr>
        <w:t xml:space="preserve"> </w:t>
      </w:r>
      <w:r w:rsidR="00DA1AF1" w:rsidRPr="00934677">
        <w:rPr>
          <w:sz w:val="28"/>
          <w:szCs w:val="28"/>
          <w:lang w:val="ru-RU"/>
        </w:rPr>
        <w:t>для нужд</w:t>
      </w:r>
    </w:p>
    <w:p w:rsidR="00DA1AF1" w:rsidRPr="006C7250" w:rsidRDefault="00DA1AF1" w:rsidP="00351CFA">
      <w:pPr>
        <w:ind w:left="720"/>
        <w:jc w:val="center"/>
        <w:rPr>
          <w:sz w:val="28"/>
          <w:szCs w:val="28"/>
          <w:lang w:val="ru-RU"/>
        </w:rPr>
      </w:pP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Открытый З</w:t>
      </w:r>
      <w:r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Наименование Заказчика процедуры закупки:</w:t>
      </w:r>
    </w:p>
    <w:p w:rsidR="0070177B" w:rsidRP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385B">
        <w:rPr>
          <w:rFonts w:ascii="Times New Roman" w:hAnsi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33DF3">
        <w:rPr>
          <w:rFonts w:ascii="Times New Roman" w:hAnsi="Times New Roman"/>
          <w:sz w:val="28"/>
          <w:szCs w:val="28"/>
        </w:rPr>
        <w:t>ц</w:t>
      </w:r>
      <w:r w:rsidRPr="007F385B">
        <w:rPr>
          <w:rFonts w:ascii="Times New Roman" w:hAnsi="Times New Roman"/>
          <w:sz w:val="28"/>
          <w:szCs w:val="28"/>
        </w:rPr>
        <w:t>ентра «Сколково»)».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 Заказчика Процедуры закупки:</w:t>
      </w:r>
      <w:r w:rsidRPr="009A3DF5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Почтовый адрес Заказчика Процедуры закупки:</w:t>
      </w:r>
    </w:p>
    <w:p w:rsidR="0070177B" w:rsidRPr="009A3DF5" w:rsidRDefault="0070177B" w:rsidP="0070177B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A3DF5">
        <w:rPr>
          <w:rFonts w:ascii="Times New Roman" w:hAnsi="Times New Roman" w:cs="Times New Roman"/>
          <w:sz w:val="28"/>
          <w:szCs w:val="28"/>
        </w:rPr>
        <w:t>Луговая, д. 4, а/я 25.</w:t>
      </w:r>
    </w:p>
    <w:p w:rsid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 Организатора Процедуры закупки: </w:t>
      </w:r>
      <w:hyperlink r:id="rId12" w:history="1"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SkZakupki@</w:t>
        </w:r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7017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77B" w:rsidRP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4A42F7">
        <w:rPr>
          <w:rFonts w:ascii="Times New Roman" w:hAnsi="Times New Roman" w:cs="Times New Roman"/>
          <w:b/>
          <w:sz w:val="28"/>
          <w:szCs w:val="28"/>
        </w:rPr>
        <w:t>ы</w:t>
      </w:r>
      <w:r w:rsidRPr="0070177B">
        <w:rPr>
          <w:rFonts w:ascii="Times New Roman" w:hAnsi="Times New Roman" w:cs="Times New Roman"/>
          <w:b/>
          <w:sz w:val="28"/>
          <w:szCs w:val="28"/>
        </w:rPr>
        <w:t>е лиц</w:t>
      </w:r>
      <w:r w:rsidR="004A42F7">
        <w:rPr>
          <w:rFonts w:ascii="Times New Roman" w:hAnsi="Times New Roman" w:cs="Times New Roman"/>
          <w:b/>
          <w:sz w:val="28"/>
          <w:szCs w:val="28"/>
        </w:rPr>
        <w:t>а</w:t>
      </w:r>
      <w:r w:rsidRPr="0070177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F6881" w:rsidRDefault="00BF5207" w:rsidP="0070177B">
      <w:pPr>
        <w:pStyle w:val="af0"/>
        <w:spacing w:before="60"/>
        <w:ind w:left="122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sz w:val="28"/>
          <w:szCs w:val="28"/>
        </w:rPr>
        <w:lastRenderedPageBreak/>
        <w:t>Калимуллин Ринат</w:t>
      </w:r>
      <w:r w:rsidR="00AF6881" w:rsidRPr="0070177B">
        <w:rPr>
          <w:rFonts w:ascii="Times New Roman" w:hAnsi="Times New Roman" w:cs="Times New Roman"/>
          <w:sz w:val="28"/>
          <w:szCs w:val="28"/>
        </w:rPr>
        <w:t>, тел: +7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(495)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967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01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48 (доб. 2</w:t>
      </w:r>
      <w:r w:rsidRPr="0070177B">
        <w:rPr>
          <w:rFonts w:ascii="Times New Roman" w:hAnsi="Times New Roman" w:cs="Times New Roman"/>
          <w:sz w:val="28"/>
          <w:szCs w:val="28"/>
        </w:rPr>
        <w:t>148</w:t>
      </w:r>
      <w:r w:rsidR="00AF6881" w:rsidRPr="0070177B">
        <w:rPr>
          <w:rFonts w:ascii="Times New Roman" w:hAnsi="Times New Roman" w:cs="Times New Roman"/>
          <w:sz w:val="28"/>
          <w:szCs w:val="28"/>
        </w:rPr>
        <w:t>).</w:t>
      </w:r>
    </w:p>
    <w:p w:rsidR="0070177B" w:rsidRPr="00CA23F3" w:rsidRDefault="0070177B" w:rsidP="0070177B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0177B" w:rsidRPr="004A42F7" w:rsidRDefault="0070177B" w:rsidP="004A42F7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4A42F7" w:rsidRPr="004A42F7" w:rsidRDefault="004A42F7" w:rsidP="004A42F7">
      <w:pPr>
        <w:spacing w:before="60"/>
        <w:rPr>
          <w:sz w:val="28"/>
          <w:szCs w:val="28"/>
          <w:lang w:val="ru-RU"/>
        </w:rPr>
      </w:pP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D91255" w:rsidRPr="0070177B" w:rsidRDefault="008A6D29" w:rsidP="00454E8E">
      <w:pPr>
        <w:pStyle w:val="af0"/>
        <w:numPr>
          <w:ilvl w:val="2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>:</w:t>
      </w:r>
      <w:r w:rsidR="005D1A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4E8E">
        <w:rPr>
          <w:rFonts w:ascii="Times New Roman" w:hAnsi="Times New Roman"/>
          <w:sz w:val="28"/>
          <w:szCs w:val="28"/>
        </w:rPr>
        <w:t>О</w:t>
      </w:r>
      <w:r w:rsidR="00454E8E" w:rsidRPr="00454E8E">
        <w:rPr>
          <w:rFonts w:ascii="Times New Roman" w:hAnsi="Times New Roman"/>
          <w:sz w:val="28"/>
          <w:szCs w:val="28"/>
        </w:rPr>
        <w:t>казание услуг по системно-техническому обслуживанию информационно-вычислительного комплекса  объекта Центр городского развития ИЦ «Сколково»</w:t>
      </w:r>
    </w:p>
    <w:p w:rsidR="008A6D29" w:rsidRPr="00D91255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6C7250" w:rsidRPr="00D91255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6C7250" w:rsidRPr="00D91255">
        <w:rPr>
          <w:rFonts w:ascii="Times New Roman" w:hAnsi="Times New Roman" w:cs="Times New Roman"/>
          <w:sz w:val="28"/>
          <w:szCs w:val="28"/>
        </w:rPr>
        <w:t>1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D91255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410FE1" w:rsidRPr="00D91255">
        <w:rPr>
          <w:rFonts w:ascii="Times New Roman" w:hAnsi="Times New Roman" w:cs="Times New Roman"/>
          <w:sz w:val="28"/>
          <w:szCs w:val="28"/>
        </w:rPr>
        <w:t>.</w:t>
      </w:r>
    </w:p>
    <w:p w:rsidR="008A6D29" w:rsidRDefault="008A6D29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 к настоящему Извещению)</w:t>
      </w:r>
      <w:r w:rsidR="00D1631B">
        <w:rPr>
          <w:rFonts w:ascii="Times New Roman" w:hAnsi="Times New Roman" w:cs="Times New Roman"/>
          <w:sz w:val="28"/>
          <w:szCs w:val="28"/>
        </w:rPr>
        <w:t>.</w:t>
      </w:r>
    </w:p>
    <w:p w:rsidR="00957324" w:rsidRPr="00957324" w:rsidRDefault="00957324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</w:t>
      </w:r>
      <w:r w:rsidR="00454E8E">
        <w:rPr>
          <w:rFonts w:ascii="Times New Roman" w:hAnsi="Times New Roman" w:cs="Times New Roman"/>
          <w:b/>
          <w:sz w:val="28"/>
          <w:szCs w:val="28"/>
        </w:rPr>
        <w:t>/оказанию услуг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 xml:space="preserve">указаны </w:t>
      </w:r>
      <w:r w:rsidR="000D2D9E" w:rsidRPr="000D2D9E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0177B" w:rsidRPr="006C0FBB" w:rsidRDefault="008A6D29" w:rsidP="00B9441D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70177B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</w:t>
      </w:r>
      <w:proofErr w:type="gramEnd"/>
      <w:r w:rsidRPr="0070177B">
        <w:rPr>
          <w:rFonts w:ascii="Times New Roman" w:hAnsi="Times New Roman" w:cs="Times New Roman"/>
          <w:b/>
          <w:sz w:val="28"/>
          <w:szCs w:val="28"/>
        </w:rPr>
        <w:t xml:space="preserve"> услуг</w:t>
      </w:r>
      <w:r w:rsidR="00410FE1" w:rsidRPr="0070177B">
        <w:rPr>
          <w:rFonts w:ascii="Times New Roman" w:hAnsi="Times New Roman" w:cs="Times New Roman"/>
          <w:b/>
          <w:sz w:val="28"/>
          <w:szCs w:val="28"/>
        </w:rPr>
        <w:t>:</w:t>
      </w:r>
      <w:r w:rsidR="006C0FBB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2413AD" w:rsidRPr="00701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0F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0FBB">
        <w:rPr>
          <w:rFonts w:ascii="Times New Roman" w:hAnsi="Times New Roman" w:cs="Times New Roman"/>
          <w:sz w:val="28"/>
          <w:szCs w:val="28"/>
        </w:rPr>
        <w:t xml:space="preserve">с </w:t>
      </w:r>
      <w:r w:rsidR="006C0FBB" w:rsidRPr="006C0FBB">
        <w:rPr>
          <w:rFonts w:ascii="Times New Roman" w:hAnsi="Times New Roman" w:cs="Times New Roman"/>
          <w:sz w:val="28"/>
          <w:szCs w:val="28"/>
        </w:rPr>
        <w:t>01.01.2014г. по 31.12.2014г.</w:t>
      </w:r>
    </w:p>
    <w:p w:rsidR="00650963" w:rsidRPr="00650963" w:rsidRDefault="00B1282A" w:rsidP="00B9441D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70177B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B9441D" w:rsidRPr="00B9441D">
        <w:t xml:space="preserve"> </w:t>
      </w:r>
      <w:r w:rsidR="00650963" w:rsidRPr="00650963">
        <w:rPr>
          <w:rFonts w:ascii="Times New Roman" w:hAnsi="Times New Roman" w:cs="Times New Roman"/>
          <w:sz w:val="28"/>
          <w:szCs w:val="28"/>
        </w:rPr>
        <w:t>Не устанавливается.</w:t>
      </w:r>
    </w:p>
    <w:p w:rsidR="008F6A0D" w:rsidRPr="0070177B" w:rsidRDefault="00B9441D" w:rsidP="0065096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441D">
        <w:rPr>
          <w:rFonts w:ascii="Times New Roman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F67D1D">
        <w:rPr>
          <w:rFonts w:ascii="Times New Roman" w:hAnsi="Times New Roman" w:cs="Times New Roman"/>
          <w:sz w:val="28"/>
          <w:szCs w:val="28"/>
        </w:rPr>
        <w:t xml:space="preserve">4 823 230,70 </w:t>
      </w:r>
      <w:r w:rsidRPr="00B9441D">
        <w:rPr>
          <w:rFonts w:ascii="Times New Roman" w:hAnsi="Times New Roman" w:cs="Times New Roman"/>
          <w:sz w:val="28"/>
          <w:szCs w:val="28"/>
        </w:rPr>
        <w:t>(</w:t>
      </w:r>
      <w:r w:rsidR="00F67D1D">
        <w:rPr>
          <w:rFonts w:ascii="Times New Roman" w:hAnsi="Times New Roman" w:cs="Times New Roman"/>
          <w:sz w:val="28"/>
          <w:szCs w:val="28"/>
        </w:rPr>
        <w:t>Четыре миллиона восемьсот двадцать три тысячи двести тридцать и 70/100</w:t>
      </w:r>
      <w:r w:rsidRPr="00B9441D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рублей</w:t>
      </w:r>
      <w:r w:rsidRPr="00B9441D">
        <w:rPr>
          <w:rFonts w:ascii="Times New Roman" w:hAnsi="Times New Roman" w:cs="Times New Roman"/>
          <w:sz w:val="28"/>
          <w:szCs w:val="28"/>
        </w:rPr>
        <w:t xml:space="preserve"> на весь период действия Договора, заключаемого на 12 (двенадцать) месяцев</w:t>
      </w:r>
      <w:r w:rsidR="006C0FBB">
        <w:rPr>
          <w:rFonts w:ascii="Times New Roman" w:hAnsi="Times New Roman" w:cs="Times New Roman"/>
          <w:sz w:val="28"/>
          <w:szCs w:val="28"/>
        </w:rPr>
        <w:t>.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должен быть заключен в течение </w:t>
      </w:r>
      <w:r w:rsidR="00AE09D3">
        <w:rPr>
          <w:rFonts w:ascii="Times New Roman" w:hAnsi="Times New Roman" w:cs="Times New Roman"/>
          <w:sz w:val="28"/>
          <w:szCs w:val="28"/>
          <w:lang w:eastAsia="ru-RU"/>
        </w:rPr>
        <w:t>10 (десяти)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позднее чем через 3</w:t>
      </w:r>
      <w:r w:rsidR="004A42F7">
        <w:rPr>
          <w:rFonts w:ascii="Times New Roman" w:hAnsi="Times New Roman" w:cs="Times New Roman"/>
          <w:sz w:val="28"/>
          <w:szCs w:val="28"/>
          <w:lang w:eastAsia="ru-RU"/>
        </w:rPr>
        <w:t xml:space="preserve"> (три) рабочих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дня со дня получения согласованного проекта договора.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BA704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FA775D" w:rsidRPr="00FA775D" w:rsidRDefault="00CF18F0" w:rsidP="00387A6E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color w:val="FF0000"/>
          <w:sz w:val="28"/>
          <w:szCs w:val="28"/>
        </w:rPr>
      </w:pPr>
      <w:r w:rsidRPr="00FA775D">
        <w:rPr>
          <w:rFonts w:ascii="Times New Roman" w:hAnsi="Times New Roman"/>
          <w:b/>
          <w:sz w:val="28"/>
          <w:szCs w:val="28"/>
        </w:rPr>
        <w:t>Оформление заявок:</w:t>
      </w:r>
      <w:r w:rsidRPr="00FA775D"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</w:t>
      </w:r>
      <w:r w:rsidRPr="00387A6E">
        <w:rPr>
          <w:rFonts w:ascii="Times New Roman" w:hAnsi="Times New Roman"/>
          <w:color w:val="FF0000"/>
          <w:sz w:val="28"/>
          <w:szCs w:val="28"/>
        </w:rPr>
        <w:t>«К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онфиденциально. Не вскрывать! Запрос цен: </w:t>
      </w:r>
      <w:r w:rsidR="00387A6E">
        <w:rPr>
          <w:rFonts w:ascii="Times New Roman" w:hAnsi="Times New Roman"/>
          <w:color w:val="FF0000"/>
          <w:sz w:val="28"/>
          <w:szCs w:val="28"/>
        </w:rPr>
        <w:t>О</w:t>
      </w:r>
      <w:r w:rsidR="00387A6E" w:rsidRPr="00387A6E">
        <w:rPr>
          <w:rFonts w:ascii="Times New Roman" w:hAnsi="Times New Roman"/>
          <w:color w:val="FF0000"/>
          <w:sz w:val="28"/>
          <w:szCs w:val="28"/>
        </w:rPr>
        <w:t>бслуживани</w:t>
      </w:r>
      <w:r w:rsidR="00387A6E">
        <w:rPr>
          <w:rFonts w:ascii="Times New Roman" w:hAnsi="Times New Roman"/>
          <w:color w:val="FF0000"/>
          <w:sz w:val="28"/>
          <w:szCs w:val="28"/>
        </w:rPr>
        <w:t>е</w:t>
      </w:r>
      <w:r w:rsidR="00387A6E" w:rsidRPr="00387A6E">
        <w:rPr>
          <w:rFonts w:ascii="Times New Roman" w:hAnsi="Times New Roman"/>
          <w:color w:val="FF0000"/>
          <w:sz w:val="28"/>
          <w:szCs w:val="28"/>
        </w:rPr>
        <w:t xml:space="preserve"> информационно-вычислительного комплекса  объекта Центр городского развития ИЦ «Сколково»</w:t>
      </w:r>
    </w:p>
    <w:p w:rsidR="00575127" w:rsidRPr="00FA775D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775D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FA775D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FA775D">
        <w:rPr>
          <w:rFonts w:ascii="Times New Roman" w:hAnsi="Times New Roman" w:cs="Times New Roman"/>
          <w:b/>
          <w:sz w:val="28"/>
          <w:szCs w:val="28"/>
        </w:rPr>
        <w:t>:</w:t>
      </w:r>
      <w:r w:rsidRPr="00FA775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4B793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10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513B41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декабря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FA77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513B41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B793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7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2A19C1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</w:t>
      </w:r>
      <w:r w:rsidR="00776C04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E0AB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9016C0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7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269E1" w:rsidRPr="006269E1" w:rsidRDefault="00B94F10" w:rsidP="006269E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</w:t>
      </w:r>
      <w:r w:rsidR="00FA775D" w:rsidRPr="003A2B87">
        <w:rPr>
          <w:rFonts w:ascii="Times New Roman" w:hAnsi="Times New Roman" w:cs="Times New Roman"/>
          <w:sz w:val="28"/>
          <w:szCs w:val="28"/>
        </w:rPr>
        <w:t>123610, г.</w:t>
      </w:r>
      <w:r w:rsidR="00FA77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A775D" w:rsidRPr="003A2B87">
        <w:rPr>
          <w:rFonts w:ascii="Times New Roman" w:hAnsi="Times New Roman" w:cs="Times New Roman"/>
          <w:sz w:val="28"/>
          <w:szCs w:val="28"/>
        </w:rPr>
        <w:t>Москва, Краснопресненская наб., д. 12, 9 подъезд, 25 этаж</w:t>
      </w:r>
      <w:r w:rsidR="006269E1">
        <w:rPr>
          <w:rFonts w:ascii="Times New Roman" w:hAnsi="Times New Roman" w:cs="Times New Roman"/>
          <w:sz w:val="28"/>
          <w:szCs w:val="28"/>
        </w:rPr>
        <w:t>,</w:t>
      </w:r>
      <w:r w:rsidR="00FA775D" w:rsidRPr="003A2B87">
        <w:rPr>
          <w:rFonts w:ascii="Times New Roman" w:hAnsi="Times New Roman" w:cs="Times New Roman"/>
          <w:sz w:val="28"/>
          <w:szCs w:val="28"/>
        </w:rPr>
        <w:t xml:space="preserve"> </w:t>
      </w:r>
      <w:r w:rsidR="006269E1">
        <w:rPr>
          <w:rFonts w:ascii="Times New Roman" w:hAnsi="Times New Roman" w:cs="Times New Roman"/>
          <w:sz w:val="28"/>
          <w:szCs w:val="28"/>
        </w:rPr>
        <w:t>Э</w:t>
      </w:r>
      <w:r w:rsidR="00FA775D">
        <w:rPr>
          <w:rFonts w:ascii="Times New Roman" w:hAnsi="Times New Roman" w:cs="Times New Roman"/>
          <w:sz w:val="28"/>
          <w:szCs w:val="28"/>
        </w:rPr>
        <w:t>кспедиция</w:t>
      </w:r>
      <w:r w:rsidR="006269E1">
        <w:rPr>
          <w:rFonts w:ascii="Times New Roman" w:hAnsi="Times New Roman" w:cs="Times New Roman"/>
          <w:sz w:val="28"/>
          <w:szCs w:val="28"/>
        </w:rPr>
        <w:t>,</w:t>
      </w:r>
      <w:r w:rsidR="006269E1" w:rsidRPr="006269E1">
        <w:t xml:space="preserve"> </w:t>
      </w:r>
      <w:r w:rsidR="006269E1" w:rsidRPr="006269E1">
        <w:rPr>
          <w:rFonts w:ascii="Times New Roman" w:hAnsi="Times New Roman" w:cs="Times New Roman"/>
          <w:sz w:val="28"/>
          <w:szCs w:val="28"/>
        </w:rPr>
        <w:t xml:space="preserve">в рабочие дни с 9.00 до 18.00. </w:t>
      </w:r>
    </w:p>
    <w:p w:rsidR="00B94F10" w:rsidRPr="006269E1" w:rsidRDefault="006269E1" w:rsidP="006269E1">
      <w:pPr>
        <w:pStyle w:val="af0"/>
        <w:ind w:left="792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269E1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4B793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25</w:t>
      </w:r>
      <w:bookmarkStart w:id="0" w:name="_GoBack"/>
      <w:bookmarkEnd w:id="0"/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6C0FB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C2D6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часов </w:t>
      </w:r>
      <w:r w:rsidR="00893CD8" w:rsidRPr="00B94F10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C5B14" w:rsidRPr="00C52238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участником: </w:t>
      </w:r>
      <w:proofErr w:type="gramStart"/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1A7D48" w:rsidRPr="00042F11" w:rsidRDefault="001A7D48" w:rsidP="009E0ABF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Объем</w:t>
      </w:r>
      <w:r w:rsidR="00B32635">
        <w:rPr>
          <w:rFonts w:ascii="Times New Roman" w:hAnsi="Times New Roman" w:cs="Times New Roman"/>
          <w:b/>
          <w:sz w:val="28"/>
          <w:szCs w:val="28"/>
          <w:lang w:eastAsia="ru-RU"/>
        </w:rPr>
        <w:t>ы</w:t>
      </w: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выполняемых работ</w:t>
      </w:r>
      <w:r w:rsidR="00650963">
        <w:rPr>
          <w:rFonts w:ascii="Times New Roman" w:hAnsi="Times New Roman" w:cs="Times New Roman"/>
          <w:b/>
          <w:sz w:val="28"/>
          <w:szCs w:val="28"/>
          <w:lang w:eastAsia="ru-RU"/>
        </w:rPr>
        <w:t>/оказываемых услуг</w:t>
      </w: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1A7D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E0ABF" w:rsidRPr="009E0ABF">
        <w:rPr>
          <w:rFonts w:ascii="Times New Roman" w:hAnsi="Times New Roman" w:cs="Times New Roman"/>
          <w:sz w:val="28"/>
          <w:szCs w:val="28"/>
          <w:lang w:eastAsia="ru-RU"/>
        </w:rPr>
        <w:t xml:space="preserve">указаны в </w:t>
      </w:r>
      <w:r w:rsidR="00A737FD">
        <w:rPr>
          <w:rFonts w:ascii="Times New Roman" w:hAnsi="Times New Roman" w:cs="Times New Roman"/>
          <w:sz w:val="28"/>
          <w:szCs w:val="28"/>
          <w:lang w:eastAsia="ru-RU"/>
        </w:rPr>
        <w:t xml:space="preserve">Техническом задании 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>(Приложение 1 к настоящему Извещению).</w:t>
      </w:r>
    </w:p>
    <w:p w:rsidR="00D61C86" w:rsidRPr="00CE17CD" w:rsidRDefault="00D61C86" w:rsidP="00650963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>Общие требования к условиям выполнения работ</w:t>
      </w:r>
      <w:r w:rsidR="00650963">
        <w:rPr>
          <w:rFonts w:ascii="Times New Roman" w:hAnsi="Times New Roman" w:cs="Times New Roman"/>
          <w:b/>
          <w:sz w:val="28"/>
          <w:szCs w:val="28"/>
          <w:lang w:eastAsia="ru-RU"/>
        </w:rPr>
        <w:t>/оказания услуг</w:t>
      </w: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650963" w:rsidRPr="00650963">
        <w:rPr>
          <w:rFonts w:ascii="Times New Roman" w:hAnsi="Times New Roman" w:cs="Times New Roman"/>
          <w:sz w:val="28"/>
          <w:szCs w:val="28"/>
          <w:lang w:eastAsia="ru-RU"/>
        </w:rPr>
        <w:t>указаны в Техническом задании (Приложение 1 к настоящему Извещению).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76287C" w:rsidRPr="008D2C0D" w:rsidRDefault="00BF5207" w:rsidP="008D2C0D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CA3A05" w:rsidRDefault="008D2C0D" w:rsidP="001E2333">
      <w:pPr>
        <w:ind w:left="720"/>
        <w:jc w:val="both"/>
        <w:rPr>
          <w:sz w:val="28"/>
          <w:szCs w:val="28"/>
          <w:lang w:val="ru-RU"/>
        </w:rPr>
      </w:pPr>
      <w:r w:rsidRPr="001E2333">
        <w:rPr>
          <w:sz w:val="28"/>
          <w:szCs w:val="28"/>
          <w:lang w:val="ru-RU"/>
        </w:rPr>
        <w:t xml:space="preserve">Заказчик производит оплату в течение 10 (десяти) рабочих дней </w:t>
      </w:r>
      <w:r w:rsidR="00CA3A05" w:rsidRPr="001E2333">
        <w:rPr>
          <w:sz w:val="28"/>
          <w:szCs w:val="28"/>
          <w:lang w:val="ru-RU"/>
        </w:rPr>
        <w:t xml:space="preserve">за фактически </w:t>
      </w:r>
      <w:r w:rsidRPr="001E2333">
        <w:rPr>
          <w:sz w:val="28"/>
          <w:szCs w:val="28"/>
          <w:lang w:val="ru-RU"/>
        </w:rPr>
        <w:t>оказанные услуги</w:t>
      </w:r>
      <w:r w:rsidR="00650963" w:rsidRPr="001E2333">
        <w:rPr>
          <w:sz w:val="28"/>
          <w:szCs w:val="28"/>
          <w:lang w:val="ru-RU"/>
        </w:rPr>
        <w:t xml:space="preserve"> в отчетном периоде (календарный месяц)</w:t>
      </w:r>
      <w:r w:rsidR="00CA3A05" w:rsidRPr="001E2333">
        <w:rPr>
          <w:sz w:val="28"/>
          <w:szCs w:val="28"/>
          <w:lang w:val="ru-RU"/>
        </w:rPr>
        <w:t xml:space="preserve"> на основании Акта </w:t>
      </w:r>
      <w:r w:rsidRPr="001E2333">
        <w:rPr>
          <w:sz w:val="28"/>
          <w:szCs w:val="28"/>
          <w:lang w:val="ru-RU"/>
        </w:rPr>
        <w:t>сдачи-</w:t>
      </w:r>
      <w:r w:rsidR="00CA3A05" w:rsidRPr="001E2333">
        <w:rPr>
          <w:sz w:val="28"/>
          <w:szCs w:val="28"/>
          <w:lang w:val="ru-RU"/>
        </w:rPr>
        <w:t>приемк</w:t>
      </w:r>
      <w:r w:rsidRPr="001E2333">
        <w:rPr>
          <w:sz w:val="28"/>
          <w:szCs w:val="28"/>
          <w:lang w:val="ru-RU"/>
        </w:rPr>
        <w:t>и</w:t>
      </w:r>
      <w:r w:rsidR="00CA3A05" w:rsidRPr="001E2333">
        <w:rPr>
          <w:sz w:val="28"/>
          <w:szCs w:val="28"/>
          <w:lang w:val="ru-RU"/>
        </w:rPr>
        <w:t xml:space="preserve"> </w:t>
      </w:r>
      <w:r w:rsidRPr="001E2333">
        <w:rPr>
          <w:sz w:val="28"/>
          <w:szCs w:val="28"/>
          <w:lang w:val="ru-RU"/>
        </w:rPr>
        <w:t>оказанных услуг</w:t>
      </w:r>
      <w:r w:rsidR="00CA3A05" w:rsidRPr="001E2333">
        <w:rPr>
          <w:sz w:val="28"/>
          <w:szCs w:val="28"/>
          <w:lang w:val="ru-RU"/>
        </w:rPr>
        <w:t>, счета-фактуры.</w:t>
      </w:r>
    </w:p>
    <w:p w:rsidR="001E2333" w:rsidRDefault="001E2333" w:rsidP="001E2333">
      <w:pPr>
        <w:ind w:left="720"/>
        <w:jc w:val="both"/>
        <w:rPr>
          <w:sz w:val="28"/>
          <w:szCs w:val="28"/>
          <w:lang w:val="ru-RU"/>
        </w:rPr>
      </w:pPr>
      <w:r w:rsidRPr="001E2333">
        <w:rPr>
          <w:sz w:val="28"/>
          <w:szCs w:val="28"/>
          <w:lang w:val="ru-RU"/>
        </w:rPr>
        <w:t>2.3.3.</w:t>
      </w:r>
      <w:r>
        <w:rPr>
          <w:b/>
          <w:sz w:val="28"/>
          <w:szCs w:val="28"/>
          <w:lang w:val="ru-RU"/>
        </w:rPr>
        <w:t xml:space="preserve"> </w:t>
      </w:r>
      <w:r w:rsidRPr="001E2333">
        <w:rPr>
          <w:b/>
          <w:sz w:val="28"/>
          <w:szCs w:val="28"/>
          <w:lang w:val="ru-RU"/>
        </w:rPr>
        <w:t xml:space="preserve">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1E2333">
        <w:rPr>
          <w:sz w:val="28"/>
          <w:szCs w:val="28"/>
          <w:lang w:val="ru-RU"/>
        </w:rPr>
        <w:t>не применяется.</w:t>
      </w:r>
    </w:p>
    <w:p w:rsidR="001E2333" w:rsidRDefault="001E2333" w:rsidP="001E2333">
      <w:pPr>
        <w:ind w:left="720"/>
        <w:jc w:val="both"/>
        <w:rPr>
          <w:sz w:val="28"/>
          <w:szCs w:val="28"/>
          <w:lang w:val="ru-RU"/>
        </w:rPr>
      </w:pPr>
    </w:p>
    <w:p w:rsidR="001E2333" w:rsidRPr="00D5223E" w:rsidRDefault="001E2333" w:rsidP="001E2333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b/>
          <w:sz w:val="28"/>
          <w:szCs w:val="28"/>
        </w:rPr>
        <w:t>ТРЕБОВАНИЯ К УЧАСНИКУ ПРОЦЕДУРЫ ЗАКУПКИ</w:t>
      </w:r>
    </w:p>
    <w:p w:rsidR="001E2333" w:rsidRDefault="001E2333" w:rsidP="001E2333">
      <w:pPr>
        <w:ind w:left="720"/>
        <w:jc w:val="both"/>
        <w:rPr>
          <w:sz w:val="28"/>
          <w:szCs w:val="28"/>
          <w:lang w:val="ru-RU"/>
        </w:rPr>
      </w:pPr>
    </w:p>
    <w:p w:rsidR="00650963" w:rsidRDefault="001E2333" w:rsidP="001E2333">
      <w:pPr>
        <w:ind w:left="720"/>
        <w:jc w:val="both"/>
        <w:rPr>
          <w:b/>
          <w:sz w:val="28"/>
          <w:szCs w:val="28"/>
          <w:lang w:val="ru-RU"/>
        </w:rPr>
      </w:pPr>
      <w:r w:rsidRPr="001E2333">
        <w:rPr>
          <w:b/>
          <w:sz w:val="28"/>
          <w:szCs w:val="28"/>
          <w:lang w:val="ru-RU"/>
        </w:rPr>
        <w:t>3.1.</w:t>
      </w:r>
      <w:r>
        <w:rPr>
          <w:b/>
          <w:sz w:val="28"/>
          <w:szCs w:val="28"/>
          <w:lang w:val="ru-RU"/>
        </w:rPr>
        <w:t>Требования к</w:t>
      </w:r>
      <w:r w:rsidR="00650963" w:rsidRPr="001E2333">
        <w:rPr>
          <w:b/>
          <w:sz w:val="28"/>
          <w:szCs w:val="28"/>
          <w:lang w:val="ru-RU"/>
        </w:rPr>
        <w:t xml:space="preserve"> квалификаци</w:t>
      </w:r>
      <w:r>
        <w:rPr>
          <w:b/>
          <w:sz w:val="28"/>
          <w:szCs w:val="28"/>
          <w:lang w:val="ru-RU"/>
        </w:rPr>
        <w:t>и</w:t>
      </w:r>
      <w:r w:rsidR="00650963" w:rsidRPr="001E2333">
        <w:rPr>
          <w:b/>
          <w:sz w:val="28"/>
          <w:szCs w:val="28"/>
          <w:lang w:val="ru-RU"/>
        </w:rPr>
        <w:t xml:space="preserve"> участников Процедуры закупки</w:t>
      </w:r>
    </w:p>
    <w:p w:rsidR="001E2333" w:rsidRPr="001E2333" w:rsidRDefault="001E2333" w:rsidP="001E2333">
      <w:pPr>
        <w:ind w:left="720"/>
        <w:jc w:val="both"/>
        <w:rPr>
          <w:b/>
          <w:sz w:val="28"/>
          <w:szCs w:val="28"/>
          <w:lang w:val="ru-RU"/>
        </w:rPr>
      </w:pPr>
      <w:proofErr w:type="gramStart"/>
      <w:r w:rsidRPr="001E2333">
        <w:rPr>
          <w:sz w:val="28"/>
          <w:szCs w:val="28"/>
          <w:lang w:val="ru-RU" w:eastAsia="ru-RU"/>
        </w:rPr>
        <w:t>указаны</w:t>
      </w:r>
      <w:proofErr w:type="gramEnd"/>
      <w:r w:rsidRPr="001E2333">
        <w:rPr>
          <w:sz w:val="28"/>
          <w:szCs w:val="28"/>
          <w:lang w:val="ru-RU" w:eastAsia="ru-RU"/>
        </w:rPr>
        <w:t xml:space="preserve"> в Техническом задании (Приложение 1 к настоящему Извещению).</w:t>
      </w:r>
    </w:p>
    <w:p w:rsidR="001E2333" w:rsidRPr="001E2333" w:rsidRDefault="00650963" w:rsidP="001E2333">
      <w:pPr>
        <w:ind w:left="792"/>
        <w:rPr>
          <w:sz w:val="28"/>
          <w:szCs w:val="28"/>
          <w:lang w:val="ru-RU"/>
        </w:rPr>
      </w:pPr>
      <w:r w:rsidRPr="001E2333">
        <w:rPr>
          <w:b/>
          <w:sz w:val="28"/>
          <w:szCs w:val="28"/>
          <w:lang w:val="ru-RU"/>
        </w:rPr>
        <w:t>3.</w:t>
      </w:r>
      <w:r w:rsidR="001E2333" w:rsidRPr="001E2333">
        <w:rPr>
          <w:b/>
          <w:sz w:val="28"/>
          <w:szCs w:val="28"/>
          <w:lang w:val="ru-RU"/>
        </w:rPr>
        <w:t>2.</w:t>
      </w:r>
      <w:r w:rsidR="00771008" w:rsidRPr="00D44A9F">
        <w:rPr>
          <w:sz w:val="28"/>
          <w:szCs w:val="28"/>
          <w:lang w:val="ru-RU"/>
        </w:rPr>
        <w:t xml:space="preserve"> </w:t>
      </w:r>
      <w:r w:rsidR="00771008" w:rsidRPr="00771008">
        <w:rPr>
          <w:b/>
          <w:sz w:val="28"/>
          <w:szCs w:val="28"/>
          <w:lang w:val="ru-RU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="00771008" w:rsidRPr="00771008">
        <w:rPr>
          <w:sz w:val="28"/>
          <w:szCs w:val="28"/>
          <w:lang w:val="ru-RU"/>
        </w:rPr>
        <w:t>Участник процедуры закупки дополнительно предоставляет:</w:t>
      </w:r>
    </w:p>
    <w:p w:rsid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>-   заверенные копии документов, подтверждающих наличие опыта выполнения аналогичных работ</w:t>
      </w:r>
      <w:r w:rsidR="00B175F4">
        <w:rPr>
          <w:i/>
          <w:sz w:val="28"/>
          <w:szCs w:val="28"/>
          <w:lang w:val="ru-RU"/>
        </w:rPr>
        <w:t>/услуг</w:t>
      </w:r>
      <w:r w:rsidR="008D2C0D">
        <w:rPr>
          <w:i/>
          <w:sz w:val="28"/>
          <w:szCs w:val="28"/>
          <w:lang w:val="ru-RU"/>
        </w:rPr>
        <w:t xml:space="preserve"> </w:t>
      </w:r>
      <w:r w:rsidRPr="00771008">
        <w:rPr>
          <w:i/>
          <w:sz w:val="28"/>
          <w:szCs w:val="28"/>
          <w:lang w:val="ru-RU"/>
        </w:rPr>
        <w:t>(Акты выполненных работ</w:t>
      </w:r>
      <w:r w:rsidR="001E2333">
        <w:rPr>
          <w:i/>
          <w:sz w:val="28"/>
          <w:szCs w:val="28"/>
          <w:lang w:val="ru-RU"/>
        </w:rPr>
        <w:t>/услуг</w:t>
      </w:r>
      <w:r w:rsidRPr="00771008">
        <w:rPr>
          <w:i/>
          <w:sz w:val="28"/>
          <w:szCs w:val="28"/>
          <w:lang w:val="ru-RU"/>
        </w:rPr>
        <w:t xml:space="preserve">, Копии договоров, Рекомендательные письма </w:t>
      </w:r>
      <w:r w:rsidR="009D5A08">
        <w:rPr>
          <w:i/>
          <w:sz w:val="28"/>
          <w:szCs w:val="28"/>
          <w:lang w:val="ru-RU"/>
        </w:rPr>
        <w:t>з</w:t>
      </w:r>
      <w:r w:rsidRPr="00771008">
        <w:rPr>
          <w:i/>
          <w:sz w:val="28"/>
          <w:szCs w:val="28"/>
          <w:lang w:val="ru-RU"/>
        </w:rPr>
        <w:t>аказчиков с указанием выполненн</w:t>
      </w:r>
      <w:r w:rsidR="009D5A08">
        <w:rPr>
          <w:i/>
          <w:sz w:val="28"/>
          <w:szCs w:val="28"/>
          <w:lang w:val="ru-RU"/>
        </w:rPr>
        <w:t>ых</w:t>
      </w:r>
      <w:r w:rsidRPr="00771008">
        <w:rPr>
          <w:i/>
          <w:sz w:val="28"/>
          <w:szCs w:val="28"/>
          <w:lang w:val="ru-RU"/>
        </w:rPr>
        <w:t xml:space="preserve"> объема работ</w:t>
      </w:r>
      <w:r w:rsidR="001E2333">
        <w:rPr>
          <w:i/>
          <w:sz w:val="28"/>
          <w:szCs w:val="28"/>
          <w:lang w:val="ru-RU"/>
        </w:rPr>
        <w:t>/услуг</w:t>
      </w:r>
      <w:r w:rsidRPr="00771008">
        <w:rPr>
          <w:i/>
          <w:sz w:val="28"/>
          <w:szCs w:val="28"/>
          <w:lang w:val="ru-RU"/>
        </w:rPr>
        <w:t xml:space="preserve"> и т.п.);</w:t>
      </w:r>
    </w:p>
    <w:p w:rsidR="001E2333" w:rsidRDefault="001E2333" w:rsidP="00771008">
      <w:pPr>
        <w:jc w:val="both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-  заверенные копии лицензий, сертификатов</w:t>
      </w:r>
      <w:r w:rsidR="00B175F4" w:rsidRPr="00B175F4">
        <w:rPr>
          <w:lang w:val="ru-RU"/>
        </w:rPr>
        <w:t xml:space="preserve"> </w:t>
      </w:r>
      <w:r w:rsidR="00B175F4" w:rsidRPr="00B175F4">
        <w:rPr>
          <w:i/>
          <w:sz w:val="28"/>
          <w:szCs w:val="28"/>
          <w:lang w:val="ru-RU"/>
        </w:rPr>
        <w:t xml:space="preserve">в соответствии с </w:t>
      </w:r>
      <w:r w:rsidR="009D5A08">
        <w:rPr>
          <w:i/>
          <w:sz w:val="28"/>
          <w:szCs w:val="28"/>
          <w:lang w:val="ru-RU"/>
        </w:rPr>
        <w:t xml:space="preserve">перечнем и </w:t>
      </w:r>
      <w:proofErr w:type="gramStart"/>
      <w:r w:rsidR="00B175F4" w:rsidRPr="00B175F4">
        <w:rPr>
          <w:i/>
          <w:sz w:val="28"/>
          <w:szCs w:val="28"/>
          <w:lang w:val="ru-RU"/>
        </w:rPr>
        <w:t>требованиями</w:t>
      </w:r>
      <w:proofErr w:type="gramEnd"/>
      <w:r w:rsidR="00B175F4" w:rsidRPr="00B175F4">
        <w:rPr>
          <w:i/>
          <w:sz w:val="28"/>
          <w:szCs w:val="28"/>
          <w:lang w:val="ru-RU"/>
        </w:rPr>
        <w:t xml:space="preserve"> указанными в Техническом задании (Приложение 1 к настоящему Извещению)</w:t>
      </w:r>
    </w:p>
    <w:p w:rsidR="00B175F4" w:rsidRPr="00771008" w:rsidRDefault="00B175F4" w:rsidP="00771008">
      <w:pPr>
        <w:jc w:val="both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- </w:t>
      </w:r>
      <w:proofErr w:type="gramStart"/>
      <w:r>
        <w:rPr>
          <w:i/>
          <w:sz w:val="28"/>
          <w:szCs w:val="28"/>
          <w:lang w:val="ru-RU"/>
        </w:rPr>
        <w:t>документы</w:t>
      </w:r>
      <w:proofErr w:type="gramEnd"/>
      <w:r>
        <w:rPr>
          <w:i/>
          <w:sz w:val="28"/>
          <w:szCs w:val="28"/>
          <w:lang w:val="ru-RU"/>
        </w:rPr>
        <w:t xml:space="preserve"> подтверждающие квалификацию специалистов компании, по форме и в соответствии с требованиями указанными в Техническом задании (Приложение 1 к настоящему Извещению)</w:t>
      </w:r>
    </w:p>
    <w:p w:rsidR="00771008" w:rsidRP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 xml:space="preserve">- </w:t>
      </w:r>
      <w:r w:rsidR="00B25DE7">
        <w:rPr>
          <w:i/>
          <w:sz w:val="28"/>
          <w:szCs w:val="28"/>
          <w:lang w:val="ru-RU"/>
        </w:rPr>
        <w:t xml:space="preserve"> </w:t>
      </w:r>
      <w:r w:rsidRPr="00771008">
        <w:rPr>
          <w:i/>
          <w:sz w:val="28"/>
          <w:szCs w:val="28"/>
          <w:lang w:val="ru-RU"/>
        </w:rPr>
        <w:t>другие документы, прикладываемые по усмотрению Участника Процедуры закупки.</w:t>
      </w:r>
    </w:p>
    <w:p w:rsidR="00A52883" w:rsidRDefault="00A52883" w:rsidP="001A69C1">
      <w:pPr>
        <w:jc w:val="both"/>
        <w:rPr>
          <w:i/>
          <w:sz w:val="28"/>
          <w:szCs w:val="28"/>
          <w:lang w:val="ru-RU" w:eastAsia="ru-RU"/>
        </w:rPr>
      </w:pPr>
    </w:p>
    <w:p w:rsidR="0071525C" w:rsidRPr="00A52883" w:rsidRDefault="00582F6C" w:rsidP="001A69C1">
      <w:pPr>
        <w:jc w:val="both"/>
        <w:rPr>
          <w:b/>
          <w:i/>
          <w:color w:val="FF0000"/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p w:rsidR="004A2E56" w:rsidRDefault="004A2E56">
      <w:pPr>
        <w:spacing w:after="200" w:line="276" w:lineRule="auto"/>
        <w:rPr>
          <w:sz w:val="28"/>
          <w:szCs w:val="28"/>
          <w:lang w:val="ru-RU" w:eastAsia="ru-RU"/>
        </w:rPr>
      </w:pPr>
    </w:p>
    <w:sectPr w:rsidR="004A2E56" w:rsidSect="00410FE1">
      <w:head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118" w:rsidRDefault="00011118" w:rsidP="001C1B8B">
      <w:r>
        <w:separator/>
      </w:r>
    </w:p>
  </w:endnote>
  <w:endnote w:type="continuationSeparator" w:id="0">
    <w:p w:rsidR="00011118" w:rsidRDefault="0001111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118" w:rsidRDefault="00011118" w:rsidP="001C1B8B">
      <w:r>
        <w:separator/>
      </w:r>
    </w:p>
  </w:footnote>
  <w:footnote w:type="continuationSeparator" w:id="0">
    <w:p w:rsidR="00011118" w:rsidRDefault="0001111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435" w:rsidRDefault="00C73435">
    <w:pPr>
      <w:pStyle w:val="a3"/>
    </w:pPr>
    <w:r>
      <w:rPr>
        <w:noProof/>
        <w:lang w:val="ru-RU" w:eastAsia="ru-RU"/>
      </w:rPr>
      <w:drawing>
        <wp:inline distT="0" distB="0" distL="0" distR="0" wp14:anchorId="5100AF44" wp14:editId="2250A39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4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9"/>
  </w:num>
  <w:num w:numId="10">
    <w:abstractNumId w:val="20"/>
  </w:num>
  <w:num w:numId="11">
    <w:abstractNumId w:val="13"/>
  </w:num>
  <w:num w:numId="12">
    <w:abstractNumId w:val="8"/>
  </w:num>
  <w:num w:numId="13">
    <w:abstractNumId w:val="15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6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11118"/>
    <w:rsid w:val="00020B78"/>
    <w:rsid w:val="0002112C"/>
    <w:rsid w:val="00042F11"/>
    <w:rsid w:val="000469D8"/>
    <w:rsid w:val="00056DA6"/>
    <w:rsid w:val="00061755"/>
    <w:rsid w:val="000623C4"/>
    <w:rsid w:val="00063F23"/>
    <w:rsid w:val="000743F8"/>
    <w:rsid w:val="00094AC0"/>
    <w:rsid w:val="000A1410"/>
    <w:rsid w:val="000A70DD"/>
    <w:rsid w:val="000B4D67"/>
    <w:rsid w:val="000B6B00"/>
    <w:rsid w:val="000C1019"/>
    <w:rsid w:val="000C2D6D"/>
    <w:rsid w:val="000D2D9E"/>
    <w:rsid w:val="000E3C94"/>
    <w:rsid w:val="000F1276"/>
    <w:rsid w:val="000F3279"/>
    <w:rsid w:val="000F4EFD"/>
    <w:rsid w:val="001107F2"/>
    <w:rsid w:val="00117910"/>
    <w:rsid w:val="0012279A"/>
    <w:rsid w:val="00124B49"/>
    <w:rsid w:val="00133A5B"/>
    <w:rsid w:val="00140825"/>
    <w:rsid w:val="00153717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E0BB7"/>
    <w:rsid w:val="001E2333"/>
    <w:rsid w:val="001F28F1"/>
    <w:rsid w:val="001F6F41"/>
    <w:rsid w:val="001F7967"/>
    <w:rsid w:val="0020364A"/>
    <w:rsid w:val="00204701"/>
    <w:rsid w:val="00205433"/>
    <w:rsid w:val="0021233C"/>
    <w:rsid w:val="00216961"/>
    <w:rsid w:val="002328A7"/>
    <w:rsid w:val="00235B7D"/>
    <w:rsid w:val="002413AD"/>
    <w:rsid w:val="00250914"/>
    <w:rsid w:val="00252629"/>
    <w:rsid w:val="0025355A"/>
    <w:rsid w:val="00274F3C"/>
    <w:rsid w:val="0028102F"/>
    <w:rsid w:val="002A19C1"/>
    <w:rsid w:val="002A1A36"/>
    <w:rsid w:val="002E1479"/>
    <w:rsid w:val="002E7757"/>
    <w:rsid w:val="002F23B7"/>
    <w:rsid w:val="002F2BF7"/>
    <w:rsid w:val="002F6B08"/>
    <w:rsid w:val="00311635"/>
    <w:rsid w:val="00311972"/>
    <w:rsid w:val="00324E25"/>
    <w:rsid w:val="00333DF3"/>
    <w:rsid w:val="00351CFA"/>
    <w:rsid w:val="00355056"/>
    <w:rsid w:val="0036672A"/>
    <w:rsid w:val="00370D92"/>
    <w:rsid w:val="00377055"/>
    <w:rsid w:val="0038491B"/>
    <w:rsid w:val="00387A6E"/>
    <w:rsid w:val="003957ED"/>
    <w:rsid w:val="003C1476"/>
    <w:rsid w:val="003C5B14"/>
    <w:rsid w:val="003C70E7"/>
    <w:rsid w:val="003D0E99"/>
    <w:rsid w:val="003E0E38"/>
    <w:rsid w:val="003E1F83"/>
    <w:rsid w:val="003F4F3F"/>
    <w:rsid w:val="003F7FC6"/>
    <w:rsid w:val="004043A2"/>
    <w:rsid w:val="0040730D"/>
    <w:rsid w:val="00410FE1"/>
    <w:rsid w:val="00412A1D"/>
    <w:rsid w:val="00413614"/>
    <w:rsid w:val="004221D0"/>
    <w:rsid w:val="00431FB7"/>
    <w:rsid w:val="0043537F"/>
    <w:rsid w:val="00440F29"/>
    <w:rsid w:val="00447D4E"/>
    <w:rsid w:val="00454E8E"/>
    <w:rsid w:val="00477496"/>
    <w:rsid w:val="00483731"/>
    <w:rsid w:val="0048531C"/>
    <w:rsid w:val="004916AE"/>
    <w:rsid w:val="00493865"/>
    <w:rsid w:val="004A2E56"/>
    <w:rsid w:val="004A42F7"/>
    <w:rsid w:val="004B2298"/>
    <w:rsid w:val="004B7939"/>
    <w:rsid w:val="004D1BA8"/>
    <w:rsid w:val="004D743D"/>
    <w:rsid w:val="00500793"/>
    <w:rsid w:val="00502625"/>
    <w:rsid w:val="00513B41"/>
    <w:rsid w:val="00514EC8"/>
    <w:rsid w:val="005154BC"/>
    <w:rsid w:val="005258B2"/>
    <w:rsid w:val="00526277"/>
    <w:rsid w:val="00536124"/>
    <w:rsid w:val="005457C7"/>
    <w:rsid w:val="005505A7"/>
    <w:rsid w:val="00554E7D"/>
    <w:rsid w:val="0055609F"/>
    <w:rsid w:val="00556AB4"/>
    <w:rsid w:val="0056404A"/>
    <w:rsid w:val="00575127"/>
    <w:rsid w:val="00582F6C"/>
    <w:rsid w:val="0058590A"/>
    <w:rsid w:val="005932FC"/>
    <w:rsid w:val="005A1656"/>
    <w:rsid w:val="005A3A85"/>
    <w:rsid w:val="005B4D4A"/>
    <w:rsid w:val="005C1DDE"/>
    <w:rsid w:val="005C79A7"/>
    <w:rsid w:val="005D1A7F"/>
    <w:rsid w:val="005E07B4"/>
    <w:rsid w:val="005E33C2"/>
    <w:rsid w:val="005F6676"/>
    <w:rsid w:val="006072FE"/>
    <w:rsid w:val="00621EE9"/>
    <w:rsid w:val="006269E1"/>
    <w:rsid w:val="006276C8"/>
    <w:rsid w:val="00632246"/>
    <w:rsid w:val="0064039A"/>
    <w:rsid w:val="00641A46"/>
    <w:rsid w:val="00650963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0FBB"/>
    <w:rsid w:val="006C7250"/>
    <w:rsid w:val="006D66C4"/>
    <w:rsid w:val="006E1868"/>
    <w:rsid w:val="006E1951"/>
    <w:rsid w:val="006F05EB"/>
    <w:rsid w:val="0070177B"/>
    <w:rsid w:val="00707CA0"/>
    <w:rsid w:val="0071525C"/>
    <w:rsid w:val="00730494"/>
    <w:rsid w:val="00732561"/>
    <w:rsid w:val="00753CB7"/>
    <w:rsid w:val="0076287C"/>
    <w:rsid w:val="00770A3E"/>
    <w:rsid w:val="00771008"/>
    <w:rsid w:val="007756BC"/>
    <w:rsid w:val="00776C04"/>
    <w:rsid w:val="00795450"/>
    <w:rsid w:val="007971BE"/>
    <w:rsid w:val="007A45DD"/>
    <w:rsid w:val="007A4CA6"/>
    <w:rsid w:val="007A5A94"/>
    <w:rsid w:val="007B6AD7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2C0D"/>
    <w:rsid w:val="008D7594"/>
    <w:rsid w:val="008E3C7F"/>
    <w:rsid w:val="008F1FC9"/>
    <w:rsid w:val="008F6A0D"/>
    <w:rsid w:val="009016C0"/>
    <w:rsid w:val="009031AD"/>
    <w:rsid w:val="00903EBC"/>
    <w:rsid w:val="00904ADC"/>
    <w:rsid w:val="009071AE"/>
    <w:rsid w:val="0093226A"/>
    <w:rsid w:val="00934677"/>
    <w:rsid w:val="00943D36"/>
    <w:rsid w:val="00950646"/>
    <w:rsid w:val="00957324"/>
    <w:rsid w:val="009602AA"/>
    <w:rsid w:val="00960D38"/>
    <w:rsid w:val="0096165A"/>
    <w:rsid w:val="00962865"/>
    <w:rsid w:val="00967808"/>
    <w:rsid w:val="009A3BAA"/>
    <w:rsid w:val="009A5C7B"/>
    <w:rsid w:val="009A5CAE"/>
    <w:rsid w:val="009B298C"/>
    <w:rsid w:val="009B48D0"/>
    <w:rsid w:val="009B730C"/>
    <w:rsid w:val="009C002F"/>
    <w:rsid w:val="009D5A08"/>
    <w:rsid w:val="009E0ABF"/>
    <w:rsid w:val="009E4ED3"/>
    <w:rsid w:val="009F4E18"/>
    <w:rsid w:val="00A06F85"/>
    <w:rsid w:val="00A2202E"/>
    <w:rsid w:val="00A33434"/>
    <w:rsid w:val="00A50A0D"/>
    <w:rsid w:val="00A52883"/>
    <w:rsid w:val="00A7140F"/>
    <w:rsid w:val="00A737FD"/>
    <w:rsid w:val="00A75945"/>
    <w:rsid w:val="00A85EB4"/>
    <w:rsid w:val="00AA1E7E"/>
    <w:rsid w:val="00AA2C02"/>
    <w:rsid w:val="00AA39AA"/>
    <w:rsid w:val="00AA5ACF"/>
    <w:rsid w:val="00AA717D"/>
    <w:rsid w:val="00AB743D"/>
    <w:rsid w:val="00AC2024"/>
    <w:rsid w:val="00AC42BE"/>
    <w:rsid w:val="00AD412D"/>
    <w:rsid w:val="00AD54B7"/>
    <w:rsid w:val="00AD5D1E"/>
    <w:rsid w:val="00AE09D3"/>
    <w:rsid w:val="00AF2C0F"/>
    <w:rsid w:val="00AF3F4E"/>
    <w:rsid w:val="00AF6881"/>
    <w:rsid w:val="00B10435"/>
    <w:rsid w:val="00B1282A"/>
    <w:rsid w:val="00B175F4"/>
    <w:rsid w:val="00B25DE7"/>
    <w:rsid w:val="00B27C5F"/>
    <w:rsid w:val="00B32635"/>
    <w:rsid w:val="00B44869"/>
    <w:rsid w:val="00B6755E"/>
    <w:rsid w:val="00B72F26"/>
    <w:rsid w:val="00B733B3"/>
    <w:rsid w:val="00B75CA0"/>
    <w:rsid w:val="00B803B3"/>
    <w:rsid w:val="00B902B1"/>
    <w:rsid w:val="00B9441D"/>
    <w:rsid w:val="00B94F10"/>
    <w:rsid w:val="00BA7040"/>
    <w:rsid w:val="00BB34EC"/>
    <w:rsid w:val="00BB5E63"/>
    <w:rsid w:val="00BD3C86"/>
    <w:rsid w:val="00BD6604"/>
    <w:rsid w:val="00BD7FFC"/>
    <w:rsid w:val="00BF364A"/>
    <w:rsid w:val="00BF43A1"/>
    <w:rsid w:val="00BF5207"/>
    <w:rsid w:val="00BF5A89"/>
    <w:rsid w:val="00C003EB"/>
    <w:rsid w:val="00C00984"/>
    <w:rsid w:val="00C02047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71182"/>
    <w:rsid w:val="00C73435"/>
    <w:rsid w:val="00C76FA1"/>
    <w:rsid w:val="00C90EF0"/>
    <w:rsid w:val="00C9557C"/>
    <w:rsid w:val="00CA16B3"/>
    <w:rsid w:val="00CA3A05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1304"/>
    <w:rsid w:val="00D05D56"/>
    <w:rsid w:val="00D1631B"/>
    <w:rsid w:val="00D20123"/>
    <w:rsid w:val="00D323D4"/>
    <w:rsid w:val="00D32970"/>
    <w:rsid w:val="00D3468C"/>
    <w:rsid w:val="00D4204A"/>
    <w:rsid w:val="00D44A9F"/>
    <w:rsid w:val="00D5223E"/>
    <w:rsid w:val="00D5258B"/>
    <w:rsid w:val="00D61C86"/>
    <w:rsid w:val="00D7153A"/>
    <w:rsid w:val="00D80418"/>
    <w:rsid w:val="00D91255"/>
    <w:rsid w:val="00DA1AF1"/>
    <w:rsid w:val="00DC6CAD"/>
    <w:rsid w:val="00DE251A"/>
    <w:rsid w:val="00DF7299"/>
    <w:rsid w:val="00E04A38"/>
    <w:rsid w:val="00E346CD"/>
    <w:rsid w:val="00E41CE2"/>
    <w:rsid w:val="00E44246"/>
    <w:rsid w:val="00E44918"/>
    <w:rsid w:val="00E46702"/>
    <w:rsid w:val="00E522D2"/>
    <w:rsid w:val="00E55C70"/>
    <w:rsid w:val="00E72043"/>
    <w:rsid w:val="00E82802"/>
    <w:rsid w:val="00E94909"/>
    <w:rsid w:val="00E94F60"/>
    <w:rsid w:val="00EA4DD9"/>
    <w:rsid w:val="00EB4B37"/>
    <w:rsid w:val="00EB7B4B"/>
    <w:rsid w:val="00ED52B8"/>
    <w:rsid w:val="00ED7A52"/>
    <w:rsid w:val="00EE406F"/>
    <w:rsid w:val="00EF0B21"/>
    <w:rsid w:val="00EF4FFA"/>
    <w:rsid w:val="00F04D7D"/>
    <w:rsid w:val="00F07343"/>
    <w:rsid w:val="00F2565F"/>
    <w:rsid w:val="00F46108"/>
    <w:rsid w:val="00F50F5F"/>
    <w:rsid w:val="00F52920"/>
    <w:rsid w:val="00F546BE"/>
    <w:rsid w:val="00F559CF"/>
    <w:rsid w:val="00F643F8"/>
    <w:rsid w:val="00F65E42"/>
    <w:rsid w:val="00F67D1D"/>
    <w:rsid w:val="00F71098"/>
    <w:rsid w:val="00F8724F"/>
    <w:rsid w:val="00F97B18"/>
    <w:rsid w:val="00FA12B6"/>
    <w:rsid w:val="00FA15A7"/>
    <w:rsid w:val="00FA775D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767B5AB-B726-45D9-B2C1-69017C35D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Kalimullin Rinat</cp:lastModifiedBy>
  <cp:revision>6</cp:revision>
  <cp:lastPrinted>2013-11-22T15:32:00Z</cp:lastPrinted>
  <dcterms:created xsi:type="dcterms:W3CDTF">2013-11-22T15:32:00Z</dcterms:created>
  <dcterms:modified xsi:type="dcterms:W3CDTF">2013-12-09T12:38:00Z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